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44E9" w14:textId="77777777" w:rsidR="000F2064" w:rsidRPr="000F2064" w:rsidRDefault="0084456E" w:rsidP="00CB316F">
      <w:pPr>
        <w:pStyle w:val="Default"/>
        <w:jc w:val="center"/>
      </w:pPr>
      <w:r>
        <w:rPr>
          <w:b/>
          <w:bCs/>
        </w:rPr>
        <w:t>PROJETO BÁSICO</w:t>
      </w:r>
    </w:p>
    <w:p w14:paraId="7FC7819F" w14:textId="77777777" w:rsidR="00CB316F" w:rsidRDefault="00CB316F" w:rsidP="000F2064">
      <w:pPr>
        <w:rPr>
          <w:b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83"/>
        <w:gridCol w:w="2753"/>
      </w:tblGrid>
      <w:tr w:rsidR="00F930E9" w:rsidRPr="000F2064" w14:paraId="4B7B08D7" w14:textId="77777777" w:rsidTr="00752FCA">
        <w:trPr>
          <w:trHeight w:val="135"/>
        </w:trPr>
        <w:tc>
          <w:tcPr>
            <w:tcW w:w="10065" w:type="dxa"/>
            <w:gridSpan w:val="4"/>
          </w:tcPr>
          <w:p w14:paraId="23C4AF05" w14:textId="1A8FAEE8" w:rsidR="00F930E9" w:rsidRPr="000F2064" w:rsidRDefault="00F930E9" w:rsidP="00F930E9">
            <w:r w:rsidRPr="000F2064">
              <w:rPr>
                <w:b/>
                <w:bCs/>
                <w:sz w:val="24"/>
                <w:szCs w:val="24"/>
              </w:rPr>
              <w:t xml:space="preserve">1 – DADOS </w:t>
            </w:r>
            <w:r>
              <w:rPr>
                <w:b/>
                <w:bCs/>
                <w:sz w:val="24"/>
                <w:szCs w:val="24"/>
              </w:rPr>
              <w:t>DA OSC EXE</w:t>
            </w:r>
            <w:r w:rsidR="004353C0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ULTORA</w:t>
            </w:r>
            <w:r w:rsidRPr="000F206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30E9" w:rsidRPr="000F2064" w14:paraId="1789397A" w14:textId="77777777" w:rsidTr="00B511E9">
        <w:trPr>
          <w:trHeight w:val="135"/>
        </w:trPr>
        <w:tc>
          <w:tcPr>
            <w:tcW w:w="5529" w:type="dxa"/>
            <w:gridSpan w:val="2"/>
          </w:tcPr>
          <w:p w14:paraId="4A0EF885" w14:textId="77777777" w:rsidR="00F930E9" w:rsidRPr="000F2064" w:rsidRDefault="00F930E9" w:rsidP="009D5E2D">
            <w:pPr>
              <w:pStyle w:val="Default"/>
            </w:pPr>
            <w:r w:rsidRPr="000F2064">
              <w:t xml:space="preserve">Órgão / Entidade Proponente </w:t>
            </w:r>
          </w:p>
          <w:p w14:paraId="3B60ED0B" w14:textId="77777777" w:rsidR="00F930E9" w:rsidRPr="000F2064" w:rsidRDefault="00F930E9" w:rsidP="009D5E2D">
            <w:pPr>
              <w:pStyle w:val="Default"/>
            </w:pPr>
          </w:p>
        </w:tc>
        <w:tc>
          <w:tcPr>
            <w:tcW w:w="4536" w:type="dxa"/>
            <w:gridSpan w:val="2"/>
          </w:tcPr>
          <w:p w14:paraId="107299F6" w14:textId="77777777" w:rsidR="00F930E9" w:rsidRPr="000F2064" w:rsidRDefault="00F930E9" w:rsidP="009D5E2D">
            <w:pPr>
              <w:pStyle w:val="Default"/>
            </w:pPr>
            <w:r w:rsidRPr="000F2064">
              <w:t xml:space="preserve">CNPJ </w:t>
            </w:r>
          </w:p>
        </w:tc>
      </w:tr>
      <w:tr w:rsidR="000F2064" w:rsidRPr="000F2064" w14:paraId="228DCDF2" w14:textId="77777777" w:rsidTr="00B511E9">
        <w:trPr>
          <w:trHeight w:val="135"/>
        </w:trPr>
        <w:tc>
          <w:tcPr>
            <w:tcW w:w="10065" w:type="dxa"/>
            <w:gridSpan w:val="4"/>
          </w:tcPr>
          <w:p w14:paraId="066EBF43" w14:textId="77777777" w:rsidR="000F2064" w:rsidRPr="000F2064" w:rsidRDefault="000F2064">
            <w:pPr>
              <w:pStyle w:val="Default"/>
            </w:pPr>
            <w:r w:rsidRPr="000F2064">
              <w:t xml:space="preserve">Endereço </w:t>
            </w:r>
          </w:p>
          <w:p w14:paraId="61AC1AD2" w14:textId="77777777" w:rsidR="000F2064" w:rsidRPr="000F2064" w:rsidRDefault="000F2064">
            <w:pPr>
              <w:pStyle w:val="Default"/>
            </w:pPr>
          </w:p>
        </w:tc>
      </w:tr>
      <w:tr w:rsidR="000F2064" w:rsidRPr="000F2064" w14:paraId="67C953C6" w14:textId="77777777" w:rsidTr="00B511E9">
        <w:trPr>
          <w:trHeight w:val="301"/>
        </w:trPr>
        <w:tc>
          <w:tcPr>
            <w:tcW w:w="3828" w:type="dxa"/>
          </w:tcPr>
          <w:p w14:paraId="352286B8" w14:textId="77777777" w:rsidR="000F2064" w:rsidRPr="000F2064" w:rsidRDefault="000F2064">
            <w:pPr>
              <w:pStyle w:val="Default"/>
            </w:pPr>
            <w:r w:rsidRPr="000F2064">
              <w:t xml:space="preserve">Cidade </w:t>
            </w:r>
          </w:p>
        </w:tc>
        <w:tc>
          <w:tcPr>
            <w:tcW w:w="1701" w:type="dxa"/>
          </w:tcPr>
          <w:p w14:paraId="08971777" w14:textId="77777777" w:rsidR="000F2064" w:rsidRPr="000F2064" w:rsidRDefault="000F2064">
            <w:pPr>
              <w:pStyle w:val="Default"/>
            </w:pPr>
            <w:r w:rsidRPr="000F2064">
              <w:t xml:space="preserve">UF </w:t>
            </w:r>
          </w:p>
        </w:tc>
        <w:tc>
          <w:tcPr>
            <w:tcW w:w="1783" w:type="dxa"/>
          </w:tcPr>
          <w:p w14:paraId="276BE2CF" w14:textId="77777777" w:rsidR="000F2064" w:rsidRPr="000F2064" w:rsidRDefault="000F2064">
            <w:pPr>
              <w:pStyle w:val="Default"/>
            </w:pPr>
            <w:r w:rsidRPr="000F2064">
              <w:t xml:space="preserve">CEP </w:t>
            </w:r>
          </w:p>
          <w:p w14:paraId="70E8E9FA" w14:textId="77777777" w:rsidR="000F2064" w:rsidRPr="000F2064" w:rsidRDefault="000F2064">
            <w:pPr>
              <w:pStyle w:val="Default"/>
            </w:pPr>
          </w:p>
        </w:tc>
        <w:tc>
          <w:tcPr>
            <w:tcW w:w="2753" w:type="dxa"/>
          </w:tcPr>
          <w:p w14:paraId="3265004D" w14:textId="77777777" w:rsidR="000F2064" w:rsidRPr="000F2064" w:rsidRDefault="000F2064">
            <w:pPr>
              <w:pStyle w:val="Default"/>
            </w:pPr>
            <w:r w:rsidRPr="000F2064">
              <w:t xml:space="preserve">DDD/Telefone </w:t>
            </w:r>
          </w:p>
        </w:tc>
      </w:tr>
      <w:tr w:rsidR="0084456E" w:rsidRPr="000F2064" w14:paraId="75BBA345" w14:textId="77777777" w:rsidTr="0084456E">
        <w:trPr>
          <w:trHeight w:val="299"/>
        </w:trPr>
        <w:tc>
          <w:tcPr>
            <w:tcW w:w="10065" w:type="dxa"/>
            <w:gridSpan w:val="4"/>
          </w:tcPr>
          <w:p w14:paraId="319FCFE9" w14:textId="77777777" w:rsidR="0084456E" w:rsidRDefault="0084456E">
            <w:pPr>
              <w:pStyle w:val="Default"/>
            </w:pPr>
            <w:r>
              <w:t xml:space="preserve">Email: </w:t>
            </w:r>
          </w:p>
          <w:p w14:paraId="5AF7F695" w14:textId="77777777" w:rsidR="0084456E" w:rsidRPr="000F2064" w:rsidRDefault="0084456E">
            <w:pPr>
              <w:pStyle w:val="Default"/>
            </w:pPr>
          </w:p>
        </w:tc>
      </w:tr>
      <w:tr w:rsidR="0084456E" w:rsidRPr="000F2064" w14:paraId="27510660" w14:textId="77777777" w:rsidTr="0084456E">
        <w:trPr>
          <w:trHeight w:val="135"/>
        </w:trPr>
        <w:tc>
          <w:tcPr>
            <w:tcW w:w="10065" w:type="dxa"/>
            <w:gridSpan w:val="4"/>
          </w:tcPr>
          <w:p w14:paraId="3A73728C" w14:textId="77777777" w:rsidR="0084456E" w:rsidRDefault="0084456E">
            <w:pPr>
              <w:pStyle w:val="Default"/>
            </w:pPr>
            <w:r w:rsidRPr="000F2064">
              <w:t>Nome do Re</w:t>
            </w:r>
            <w:r>
              <w:t>presentante Legal:</w:t>
            </w:r>
          </w:p>
          <w:p w14:paraId="79FE2EA9" w14:textId="77777777" w:rsidR="0084456E" w:rsidRPr="000F2064" w:rsidRDefault="0084456E">
            <w:pPr>
              <w:pStyle w:val="Default"/>
            </w:pPr>
          </w:p>
        </w:tc>
      </w:tr>
      <w:tr w:rsidR="0084456E" w:rsidRPr="000F2064" w14:paraId="0EF586BF" w14:textId="77777777" w:rsidTr="0084456E">
        <w:trPr>
          <w:trHeight w:val="135"/>
        </w:trPr>
        <w:tc>
          <w:tcPr>
            <w:tcW w:w="5529" w:type="dxa"/>
            <w:gridSpan w:val="2"/>
          </w:tcPr>
          <w:p w14:paraId="6A6E69D0" w14:textId="77777777" w:rsidR="0084456E" w:rsidRPr="000F2064" w:rsidRDefault="0084456E">
            <w:pPr>
              <w:pStyle w:val="Default"/>
            </w:pPr>
            <w:r w:rsidRPr="000F2064">
              <w:t>DDD/Telefone</w:t>
            </w:r>
            <w:r>
              <w:t>:</w:t>
            </w:r>
          </w:p>
        </w:tc>
        <w:tc>
          <w:tcPr>
            <w:tcW w:w="4536" w:type="dxa"/>
            <w:gridSpan w:val="2"/>
          </w:tcPr>
          <w:p w14:paraId="28DE41B5" w14:textId="77777777" w:rsidR="0084456E" w:rsidRDefault="0084456E" w:rsidP="0084456E">
            <w:pPr>
              <w:pStyle w:val="Default"/>
            </w:pPr>
            <w:r>
              <w:t xml:space="preserve">Email: </w:t>
            </w:r>
          </w:p>
          <w:p w14:paraId="718B7ADE" w14:textId="77777777" w:rsidR="0084456E" w:rsidRPr="000F2064" w:rsidRDefault="0084456E">
            <w:pPr>
              <w:pStyle w:val="Default"/>
            </w:pPr>
          </w:p>
        </w:tc>
      </w:tr>
      <w:tr w:rsidR="0084456E" w:rsidRPr="000F2064" w14:paraId="476A226A" w14:textId="77777777" w:rsidTr="0084456E">
        <w:trPr>
          <w:trHeight w:val="135"/>
        </w:trPr>
        <w:tc>
          <w:tcPr>
            <w:tcW w:w="10065" w:type="dxa"/>
            <w:gridSpan w:val="4"/>
          </w:tcPr>
          <w:p w14:paraId="7C3EF6AB" w14:textId="77777777" w:rsidR="0084456E" w:rsidRDefault="0084456E" w:rsidP="0084456E">
            <w:pPr>
              <w:pStyle w:val="Default"/>
            </w:pPr>
            <w:r w:rsidRPr="000F2064">
              <w:t xml:space="preserve">Nome do </w:t>
            </w:r>
            <w:r>
              <w:t>Responsável pelo Projeto:</w:t>
            </w:r>
          </w:p>
          <w:p w14:paraId="168A018C" w14:textId="77777777" w:rsidR="0084456E" w:rsidRPr="000F2064" w:rsidRDefault="0084456E">
            <w:pPr>
              <w:pStyle w:val="Default"/>
            </w:pPr>
          </w:p>
        </w:tc>
      </w:tr>
      <w:tr w:rsidR="0084456E" w:rsidRPr="000F2064" w14:paraId="37BA4790" w14:textId="77777777" w:rsidTr="00B511E9">
        <w:trPr>
          <w:trHeight w:val="135"/>
        </w:trPr>
        <w:tc>
          <w:tcPr>
            <w:tcW w:w="5529" w:type="dxa"/>
            <w:gridSpan w:val="2"/>
          </w:tcPr>
          <w:p w14:paraId="4DB70C15" w14:textId="77777777" w:rsidR="0084456E" w:rsidRPr="000F2064" w:rsidRDefault="0084456E" w:rsidP="0084456E">
            <w:pPr>
              <w:pStyle w:val="Default"/>
            </w:pPr>
            <w:r w:rsidRPr="000F2064">
              <w:t>DDD/Telefone</w:t>
            </w:r>
            <w:r>
              <w:t>:</w:t>
            </w:r>
          </w:p>
        </w:tc>
        <w:tc>
          <w:tcPr>
            <w:tcW w:w="4536" w:type="dxa"/>
            <w:gridSpan w:val="2"/>
          </w:tcPr>
          <w:p w14:paraId="025757BA" w14:textId="77777777" w:rsidR="0084456E" w:rsidRDefault="0084456E" w:rsidP="0084456E">
            <w:pPr>
              <w:pStyle w:val="Default"/>
            </w:pPr>
            <w:r>
              <w:t xml:space="preserve">Email: </w:t>
            </w:r>
          </w:p>
          <w:p w14:paraId="6BCD22BB" w14:textId="77777777" w:rsidR="0084456E" w:rsidRPr="000F2064" w:rsidRDefault="0084456E" w:rsidP="0084456E">
            <w:pPr>
              <w:pStyle w:val="Default"/>
            </w:pPr>
          </w:p>
        </w:tc>
      </w:tr>
    </w:tbl>
    <w:p w14:paraId="005831D0" w14:textId="77777777" w:rsidR="000F2064" w:rsidRPr="000F2064" w:rsidRDefault="000F2064" w:rsidP="00B511E9">
      <w:pPr>
        <w:spacing w:after="0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4456E" w:rsidRPr="000F2064" w14:paraId="6D6FAE35" w14:textId="77777777" w:rsidTr="0084456E">
        <w:trPr>
          <w:trHeight w:val="75"/>
        </w:trPr>
        <w:tc>
          <w:tcPr>
            <w:tcW w:w="10065" w:type="dxa"/>
          </w:tcPr>
          <w:p w14:paraId="527BAB83" w14:textId="77777777" w:rsidR="00247D65" w:rsidRPr="000F2064" w:rsidRDefault="00F930E9" w:rsidP="00F930E9">
            <w:r w:rsidRPr="000F2064">
              <w:rPr>
                <w:b/>
                <w:bCs/>
                <w:sz w:val="24"/>
                <w:szCs w:val="24"/>
              </w:rPr>
              <w:t xml:space="preserve">2 – </w:t>
            </w:r>
            <w:r>
              <w:rPr>
                <w:b/>
                <w:bCs/>
                <w:sz w:val="24"/>
                <w:szCs w:val="24"/>
              </w:rPr>
              <w:t>TÍTULO DO PROJETO</w:t>
            </w:r>
            <w:r w:rsidR="00247D65">
              <w:t>:</w:t>
            </w:r>
          </w:p>
        </w:tc>
      </w:tr>
    </w:tbl>
    <w:p w14:paraId="707B2BE0" w14:textId="77777777" w:rsidR="00B511E9" w:rsidRDefault="00B511E9" w:rsidP="00B511E9">
      <w:pPr>
        <w:spacing w:after="0"/>
        <w:rPr>
          <w:b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33020" w:rsidRPr="000F2064" w14:paraId="3633101A" w14:textId="77777777" w:rsidTr="009D5E2D">
        <w:trPr>
          <w:trHeight w:val="75"/>
        </w:trPr>
        <w:tc>
          <w:tcPr>
            <w:tcW w:w="10065" w:type="dxa"/>
          </w:tcPr>
          <w:p w14:paraId="404F1DB2" w14:textId="77777777" w:rsidR="00833020" w:rsidRPr="000F2064" w:rsidRDefault="00F930E9" w:rsidP="00F930E9">
            <w:r>
              <w:rPr>
                <w:b/>
                <w:bCs/>
                <w:sz w:val="24"/>
                <w:szCs w:val="24"/>
              </w:rPr>
              <w:t>3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EIXO PRÍORITARIO</w:t>
            </w:r>
            <w:r w:rsidR="00833020">
              <w:t>:</w:t>
            </w:r>
          </w:p>
        </w:tc>
      </w:tr>
    </w:tbl>
    <w:p w14:paraId="5FFD9880" w14:textId="77777777" w:rsidR="00247D65" w:rsidRDefault="00247D65" w:rsidP="00B511E9">
      <w:pPr>
        <w:spacing w:after="0"/>
        <w:rPr>
          <w:b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83"/>
        <w:gridCol w:w="2753"/>
      </w:tblGrid>
      <w:tr w:rsidR="00833020" w:rsidRPr="000F2064" w14:paraId="36FED2BE" w14:textId="77777777" w:rsidTr="00F930E9">
        <w:trPr>
          <w:trHeight w:val="398"/>
        </w:trPr>
        <w:tc>
          <w:tcPr>
            <w:tcW w:w="10065" w:type="dxa"/>
            <w:gridSpan w:val="4"/>
          </w:tcPr>
          <w:p w14:paraId="1ED04549" w14:textId="77777777" w:rsidR="00833020" w:rsidRPr="000F2064" w:rsidRDefault="00F930E9" w:rsidP="00F930E9">
            <w:pPr>
              <w:tabs>
                <w:tab w:val="left" w:pos="5985"/>
              </w:tabs>
              <w:spacing w:after="0"/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 xml:space="preserve">LOCAL DE EXECUÇÃO DAS ATIVIDADES </w:t>
            </w:r>
          </w:p>
        </w:tc>
      </w:tr>
      <w:tr w:rsidR="00F930E9" w:rsidRPr="000F2064" w14:paraId="26135D15" w14:textId="77777777" w:rsidTr="009D5E2D">
        <w:trPr>
          <w:trHeight w:val="135"/>
        </w:trPr>
        <w:tc>
          <w:tcPr>
            <w:tcW w:w="10065" w:type="dxa"/>
            <w:gridSpan w:val="4"/>
          </w:tcPr>
          <w:p w14:paraId="68E798F7" w14:textId="77777777" w:rsidR="00F930E9" w:rsidRDefault="00F930E9" w:rsidP="009D5E2D">
            <w:pPr>
              <w:pStyle w:val="Default"/>
            </w:pPr>
            <w:r w:rsidRPr="000F2064">
              <w:t>Endereço</w:t>
            </w:r>
          </w:p>
          <w:p w14:paraId="17E422AF" w14:textId="77777777" w:rsidR="00F930E9" w:rsidRPr="000F2064" w:rsidRDefault="00F930E9" w:rsidP="009D5E2D">
            <w:pPr>
              <w:pStyle w:val="Default"/>
            </w:pPr>
          </w:p>
        </w:tc>
      </w:tr>
      <w:tr w:rsidR="00833020" w:rsidRPr="000F2064" w14:paraId="2D0535ED" w14:textId="77777777" w:rsidTr="009D5E2D">
        <w:trPr>
          <w:trHeight w:val="301"/>
        </w:trPr>
        <w:tc>
          <w:tcPr>
            <w:tcW w:w="3828" w:type="dxa"/>
          </w:tcPr>
          <w:p w14:paraId="4FE6A95F" w14:textId="77777777" w:rsidR="00833020" w:rsidRPr="000F2064" w:rsidRDefault="00833020" w:rsidP="009D5E2D">
            <w:pPr>
              <w:pStyle w:val="Default"/>
            </w:pPr>
            <w:r w:rsidRPr="000F2064">
              <w:t xml:space="preserve">Cidade </w:t>
            </w:r>
          </w:p>
        </w:tc>
        <w:tc>
          <w:tcPr>
            <w:tcW w:w="1701" w:type="dxa"/>
          </w:tcPr>
          <w:p w14:paraId="5EFC8AEF" w14:textId="77777777" w:rsidR="00833020" w:rsidRPr="000F2064" w:rsidRDefault="00833020" w:rsidP="009D5E2D">
            <w:pPr>
              <w:pStyle w:val="Default"/>
            </w:pPr>
            <w:r w:rsidRPr="000F2064">
              <w:t xml:space="preserve">UF </w:t>
            </w:r>
          </w:p>
        </w:tc>
        <w:tc>
          <w:tcPr>
            <w:tcW w:w="1783" w:type="dxa"/>
          </w:tcPr>
          <w:p w14:paraId="196AE278" w14:textId="77777777" w:rsidR="00833020" w:rsidRPr="000F2064" w:rsidRDefault="00833020" w:rsidP="009D5E2D">
            <w:pPr>
              <w:pStyle w:val="Default"/>
            </w:pPr>
            <w:r w:rsidRPr="000F2064">
              <w:t xml:space="preserve">CEP </w:t>
            </w:r>
          </w:p>
          <w:p w14:paraId="347EE1CC" w14:textId="77777777" w:rsidR="00833020" w:rsidRPr="000F2064" w:rsidRDefault="00833020" w:rsidP="009D5E2D">
            <w:pPr>
              <w:pStyle w:val="Default"/>
            </w:pPr>
          </w:p>
        </w:tc>
        <w:tc>
          <w:tcPr>
            <w:tcW w:w="2753" w:type="dxa"/>
          </w:tcPr>
          <w:p w14:paraId="02A91E8A" w14:textId="77777777" w:rsidR="00833020" w:rsidRPr="000F2064" w:rsidRDefault="00833020" w:rsidP="009D5E2D">
            <w:pPr>
              <w:pStyle w:val="Default"/>
            </w:pPr>
            <w:r w:rsidRPr="000F2064">
              <w:t xml:space="preserve">DDD/Telefone </w:t>
            </w:r>
          </w:p>
        </w:tc>
      </w:tr>
    </w:tbl>
    <w:p w14:paraId="3BF29BDE" w14:textId="77777777" w:rsidR="00247D65" w:rsidRDefault="00247D65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CB5614" w14:paraId="5B52E84F" w14:textId="77777777" w:rsidTr="00CB5614">
        <w:tc>
          <w:tcPr>
            <w:tcW w:w="3544" w:type="dxa"/>
            <w:vMerge w:val="restart"/>
            <w:vAlign w:val="center"/>
          </w:tcPr>
          <w:p w14:paraId="65526B2A" w14:textId="77777777" w:rsidR="00F930E9" w:rsidRDefault="00F930E9" w:rsidP="00F930E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PERÍODO DE EXECUÇÃO</w:t>
            </w:r>
          </w:p>
          <w:p w14:paraId="25E60A18" w14:textId="77777777" w:rsidR="00CB5614" w:rsidRPr="00CB5614" w:rsidRDefault="00CB5614" w:rsidP="00CB56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1DFA69" w14:textId="77777777" w:rsidR="00CB5614" w:rsidRPr="00CB5614" w:rsidRDefault="00CB5614" w:rsidP="00CB5614">
            <w:pPr>
              <w:jc w:val="center"/>
              <w:rPr>
                <w:bCs/>
                <w:sz w:val="24"/>
                <w:szCs w:val="24"/>
              </w:rPr>
            </w:pPr>
            <w:r w:rsidRPr="00CB5614">
              <w:rPr>
                <w:bCs/>
                <w:sz w:val="24"/>
                <w:szCs w:val="24"/>
              </w:rPr>
              <w:t>Início</w:t>
            </w:r>
          </w:p>
        </w:tc>
        <w:tc>
          <w:tcPr>
            <w:tcW w:w="3402" w:type="dxa"/>
          </w:tcPr>
          <w:p w14:paraId="6A1C50C1" w14:textId="77777777" w:rsidR="00CB5614" w:rsidRPr="00CB5614" w:rsidRDefault="00CB5614" w:rsidP="00CB5614">
            <w:pPr>
              <w:jc w:val="center"/>
              <w:rPr>
                <w:bCs/>
                <w:sz w:val="24"/>
                <w:szCs w:val="24"/>
              </w:rPr>
            </w:pPr>
            <w:r w:rsidRPr="00CB5614">
              <w:rPr>
                <w:bCs/>
                <w:sz w:val="24"/>
                <w:szCs w:val="24"/>
              </w:rPr>
              <w:t>Término</w:t>
            </w:r>
          </w:p>
        </w:tc>
      </w:tr>
      <w:tr w:rsidR="00CB5614" w14:paraId="7378444D" w14:textId="77777777" w:rsidTr="00CB5614">
        <w:tc>
          <w:tcPr>
            <w:tcW w:w="3544" w:type="dxa"/>
            <w:vMerge/>
          </w:tcPr>
          <w:p w14:paraId="16A703A1" w14:textId="77777777" w:rsidR="00CB5614" w:rsidRPr="00CB5614" w:rsidRDefault="00CB5614" w:rsidP="00B5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4304AB" w14:textId="77777777" w:rsidR="00CB5614" w:rsidRPr="00CB5614" w:rsidRDefault="00CB5614" w:rsidP="00B511E9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16CB0B" w14:textId="77777777" w:rsidR="00CB5614" w:rsidRPr="00CB5614" w:rsidRDefault="00CB5614" w:rsidP="00B511E9">
            <w:pPr>
              <w:rPr>
                <w:bCs/>
                <w:sz w:val="24"/>
                <w:szCs w:val="24"/>
              </w:rPr>
            </w:pPr>
          </w:p>
        </w:tc>
      </w:tr>
    </w:tbl>
    <w:p w14:paraId="67E13FF9" w14:textId="77777777" w:rsidR="00CB5614" w:rsidRDefault="00CB5614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F930E9" w14:paraId="4BC56474" w14:textId="77777777" w:rsidTr="00727402">
        <w:tc>
          <w:tcPr>
            <w:tcW w:w="10065" w:type="dxa"/>
            <w:gridSpan w:val="3"/>
          </w:tcPr>
          <w:p w14:paraId="476012FE" w14:textId="77777777" w:rsidR="00F930E9" w:rsidRPr="00CB5614" w:rsidRDefault="00F930E9" w:rsidP="00F930E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VALOR TOTAL DO PROJETO</w:t>
            </w:r>
          </w:p>
        </w:tc>
      </w:tr>
      <w:tr w:rsidR="00F930E9" w14:paraId="4F0FF141" w14:textId="77777777" w:rsidTr="00CB5614">
        <w:tc>
          <w:tcPr>
            <w:tcW w:w="3544" w:type="dxa"/>
          </w:tcPr>
          <w:p w14:paraId="6EAB893C" w14:textId="77777777" w:rsidR="00F930E9" w:rsidRPr="00CB5614" w:rsidRDefault="00F930E9" w:rsidP="009D5E2D">
            <w:pPr>
              <w:jc w:val="center"/>
              <w:rPr>
                <w:bCs/>
                <w:sz w:val="24"/>
                <w:szCs w:val="24"/>
              </w:rPr>
            </w:pPr>
            <w:r w:rsidRPr="00CB5614">
              <w:rPr>
                <w:bCs/>
                <w:sz w:val="24"/>
                <w:szCs w:val="24"/>
              </w:rPr>
              <w:t>Valor doado pelo FMDCS</w:t>
            </w:r>
          </w:p>
        </w:tc>
        <w:tc>
          <w:tcPr>
            <w:tcW w:w="3119" w:type="dxa"/>
          </w:tcPr>
          <w:p w14:paraId="45BCAD7F" w14:textId="77777777" w:rsidR="00F930E9" w:rsidRPr="00CB5614" w:rsidRDefault="00F930E9" w:rsidP="009D5E2D">
            <w:pPr>
              <w:jc w:val="center"/>
              <w:rPr>
                <w:bCs/>
                <w:sz w:val="24"/>
                <w:szCs w:val="24"/>
              </w:rPr>
            </w:pPr>
            <w:r w:rsidRPr="00CB5614">
              <w:rPr>
                <w:bCs/>
                <w:sz w:val="24"/>
                <w:szCs w:val="24"/>
              </w:rPr>
              <w:t>Valor outras Fontes</w:t>
            </w:r>
          </w:p>
        </w:tc>
        <w:tc>
          <w:tcPr>
            <w:tcW w:w="3402" w:type="dxa"/>
          </w:tcPr>
          <w:p w14:paraId="7258ADC9" w14:textId="77777777" w:rsidR="00F930E9" w:rsidRPr="00CB5614" w:rsidRDefault="00F930E9" w:rsidP="009D5E2D">
            <w:pPr>
              <w:jc w:val="center"/>
              <w:rPr>
                <w:bCs/>
                <w:sz w:val="24"/>
                <w:szCs w:val="24"/>
              </w:rPr>
            </w:pPr>
            <w:r w:rsidRPr="00CB5614">
              <w:rPr>
                <w:bCs/>
                <w:sz w:val="24"/>
                <w:szCs w:val="24"/>
              </w:rPr>
              <w:t>Valor Total do Projeto</w:t>
            </w:r>
          </w:p>
        </w:tc>
      </w:tr>
      <w:tr w:rsidR="00CB5614" w14:paraId="394ADE16" w14:textId="77777777" w:rsidTr="00CB5614">
        <w:tc>
          <w:tcPr>
            <w:tcW w:w="3544" w:type="dxa"/>
          </w:tcPr>
          <w:p w14:paraId="31A7208F" w14:textId="77777777" w:rsidR="00CB5614" w:rsidRDefault="00CB5614" w:rsidP="009D5E2D">
            <w:pPr>
              <w:rPr>
                <w:b/>
                <w:bCs/>
                <w:sz w:val="24"/>
                <w:szCs w:val="24"/>
              </w:rPr>
            </w:pPr>
          </w:p>
          <w:p w14:paraId="7398CE89" w14:textId="77777777" w:rsidR="00CB5614" w:rsidRDefault="00CB5614" w:rsidP="009D5E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384DA3" w14:textId="77777777" w:rsidR="00CB5614" w:rsidRDefault="00CB5614" w:rsidP="009D5E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074766" w14:textId="77777777" w:rsidR="00CB5614" w:rsidRDefault="00CB5614" w:rsidP="009D5E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36B728" w14:textId="77777777" w:rsidR="00CB5614" w:rsidRDefault="00CB5614" w:rsidP="00B511E9">
      <w:pPr>
        <w:spacing w:after="0"/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40928" w14:paraId="44B620B9" w14:textId="77777777" w:rsidTr="00C40928">
        <w:tc>
          <w:tcPr>
            <w:tcW w:w="10065" w:type="dxa"/>
          </w:tcPr>
          <w:p w14:paraId="361D1FBF" w14:textId="77777777" w:rsidR="00132AC5" w:rsidRDefault="00132AC5" w:rsidP="00132A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HISTÓRICO DA OSC</w:t>
            </w:r>
          </w:p>
          <w:p w14:paraId="1657AE4B" w14:textId="77777777"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14:paraId="3CC626CC" w14:textId="77777777"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14:paraId="18CB38C1" w14:textId="77777777"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14:paraId="474CF305" w14:textId="77777777"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14:paraId="6E13D56A" w14:textId="77777777"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14:paraId="09EF321B" w14:textId="77777777"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14:paraId="3861ED2E" w14:textId="77777777"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14:paraId="1FD4E078" w14:textId="77777777"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14:paraId="44B41E81" w14:textId="77777777" w:rsidR="00C40928" w:rsidRDefault="00C40928" w:rsidP="00B511E9">
            <w:pPr>
              <w:rPr>
                <w:bCs/>
                <w:sz w:val="24"/>
                <w:szCs w:val="24"/>
              </w:rPr>
            </w:pPr>
          </w:p>
          <w:p w14:paraId="4D031C92" w14:textId="77777777" w:rsidR="00C40928" w:rsidRPr="00C40928" w:rsidRDefault="00C40928" w:rsidP="00B511E9">
            <w:pPr>
              <w:rPr>
                <w:bCs/>
                <w:sz w:val="24"/>
                <w:szCs w:val="24"/>
              </w:rPr>
            </w:pPr>
          </w:p>
          <w:p w14:paraId="0B6BE17D" w14:textId="77777777" w:rsidR="00C40928" w:rsidRDefault="00C40928" w:rsidP="00B511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A122869" w14:textId="77777777" w:rsidR="00833020" w:rsidRDefault="00833020" w:rsidP="00B511E9">
      <w:pPr>
        <w:spacing w:after="0"/>
        <w:rPr>
          <w:b/>
          <w:bCs/>
          <w:sz w:val="24"/>
          <w:szCs w:val="24"/>
        </w:rPr>
      </w:pPr>
    </w:p>
    <w:p w14:paraId="45A4F765" w14:textId="77777777" w:rsidR="00C40928" w:rsidRDefault="00C40928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40928" w14:paraId="4C962D61" w14:textId="77777777" w:rsidTr="009D5E2D">
        <w:tc>
          <w:tcPr>
            <w:tcW w:w="10065" w:type="dxa"/>
          </w:tcPr>
          <w:p w14:paraId="64B3C0D2" w14:textId="77777777" w:rsidR="00132AC5" w:rsidRDefault="00132AC5" w:rsidP="00132A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APRESENTAÇÃO</w:t>
            </w:r>
          </w:p>
          <w:p w14:paraId="5EF91E0A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1602591A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7320EA66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50CD2E7C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6A7D2662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5E36678C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682F5FEA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7C7F9016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44C79467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3795095D" w14:textId="77777777" w:rsidR="00C40928" w:rsidRP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6B94F55F" w14:textId="77777777" w:rsidR="00C40928" w:rsidRDefault="00C40928" w:rsidP="009D5E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857C36C" w14:textId="77777777" w:rsidR="00C40928" w:rsidRDefault="00C40928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40928" w14:paraId="3DA01EF3" w14:textId="77777777" w:rsidTr="009D5E2D">
        <w:tc>
          <w:tcPr>
            <w:tcW w:w="10065" w:type="dxa"/>
          </w:tcPr>
          <w:p w14:paraId="19F0D044" w14:textId="77777777" w:rsidR="00132AC5" w:rsidRDefault="00132AC5" w:rsidP="00132A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JUSTIFICATIVA</w:t>
            </w:r>
          </w:p>
          <w:p w14:paraId="467285DD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32863BDD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62B35930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1571605B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398A3556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062CF984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066CE532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1AA15109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39AE7DA4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7616DF55" w14:textId="77777777" w:rsidR="00C40928" w:rsidRP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6682A927" w14:textId="77777777" w:rsidR="00C40928" w:rsidRDefault="00C40928" w:rsidP="009D5E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2D02BB1" w14:textId="77777777" w:rsidR="00C40928" w:rsidRDefault="00C40928" w:rsidP="00B511E9">
      <w:pPr>
        <w:spacing w:after="0"/>
        <w:rPr>
          <w:b/>
          <w:bCs/>
          <w:sz w:val="24"/>
          <w:szCs w:val="24"/>
        </w:rPr>
      </w:pPr>
    </w:p>
    <w:p w14:paraId="4728EFDB" w14:textId="77777777" w:rsidR="00C40928" w:rsidRDefault="00C40928" w:rsidP="00C40928">
      <w:pPr>
        <w:spacing w:after="0"/>
        <w:rPr>
          <w:b/>
          <w:bCs/>
          <w:sz w:val="24"/>
          <w:szCs w:val="24"/>
        </w:rPr>
      </w:pPr>
    </w:p>
    <w:p w14:paraId="08867423" w14:textId="77777777" w:rsidR="00C40928" w:rsidRDefault="00C40928" w:rsidP="00C40928">
      <w:pPr>
        <w:spacing w:after="0"/>
        <w:rPr>
          <w:b/>
          <w:bCs/>
          <w:sz w:val="24"/>
          <w:szCs w:val="24"/>
        </w:rPr>
      </w:pPr>
    </w:p>
    <w:p w14:paraId="29221272" w14:textId="77777777" w:rsidR="00C40928" w:rsidRDefault="00C40928" w:rsidP="00C40928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40928" w14:paraId="5C8B6B0B" w14:textId="77777777" w:rsidTr="009D5E2D">
        <w:tc>
          <w:tcPr>
            <w:tcW w:w="10065" w:type="dxa"/>
          </w:tcPr>
          <w:p w14:paraId="1B2A6DF1" w14:textId="77777777" w:rsidR="00C40928" w:rsidRDefault="00132AC5" w:rsidP="00132AC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OBJETIVO GERAL</w:t>
            </w:r>
            <w:r w:rsidR="00C40928">
              <w:rPr>
                <w:bCs/>
                <w:sz w:val="24"/>
                <w:szCs w:val="24"/>
              </w:rPr>
              <w:t>:</w:t>
            </w:r>
          </w:p>
          <w:p w14:paraId="45C877D0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36A9486B" w14:textId="77777777" w:rsidR="00C40928" w:rsidRP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174C1341" w14:textId="77777777" w:rsidR="00C40928" w:rsidRDefault="00C40928" w:rsidP="009D5E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B967B4E" w14:textId="77777777" w:rsidR="00C40928" w:rsidRDefault="00C40928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40928" w14:paraId="4BA92C20" w14:textId="77777777" w:rsidTr="009D5E2D">
        <w:tc>
          <w:tcPr>
            <w:tcW w:w="10065" w:type="dxa"/>
          </w:tcPr>
          <w:p w14:paraId="07055846" w14:textId="77777777" w:rsidR="00132AC5" w:rsidRDefault="00132AC5" w:rsidP="00132A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0F206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OBJETIVOS ESPECIFICOS</w:t>
            </w:r>
          </w:p>
          <w:p w14:paraId="73182F7F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01E31294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7F4C598E" w14:textId="77777777" w:rsid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2F1499B8" w14:textId="77777777" w:rsidR="00C40928" w:rsidRPr="00C40928" w:rsidRDefault="00C40928" w:rsidP="009D5E2D">
            <w:pPr>
              <w:rPr>
                <w:bCs/>
                <w:sz w:val="24"/>
                <w:szCs w:val="24"/>
              </w:rPr>
            </w:pPr>
          </w:p>
          <w:p w14:paraId="4459FF6F" w14:textId="77777777" w:rsidR="00C40928" w:rsidRDefault="00C40928" w:rsidP="009D5E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40EA98F" w14:textId="77777777" w:rsidR="00C40928" w:rsidRDefault="00C40928" w:rsidP="00B511E9">
      <w:pPr>
        <w:spacing w:after="0"/>
        <w:rPr>
          <w:b/>
          <w:bCs/>
          <w:sz w:val="24"/>
          <w:szCs w:val="24"/>
        </w:rPr>
      </w:pPr>
    </w:p>
    <w:p w14:paraId="318B95F0" w14:textId="77777777" w:rsidR="00C40928" w:rsidRDefault="00C40928" w:rsidP="00B511E9">
      <w:pPr>
        <w:spacing w:after="0"/>
        <w:rPr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9"/>
        <w:tblW w:w="10173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C82D49" w:rsidRPr="007159A8" w14:paraId="55E230D2" w14:textId="77777777" w:rsidTr="00132AC5">
        <w:tc>
          <w:tcPr>
            <w:tcW w:w="10173" w:type="dxa"/>
            <w:gridSpan w:val="2"/>
          </w:tcPr>
          <w:p w14:paraId="5303DA80" w14:textId="77777777" w:rsidR="00C82D49" w:rsidRPr="007159A8" w:rsidRDefault="00132AC5" w:rsidP="00132A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– BENEFICÍARIOS </w:t>
            </w:r>
          </w:p>
        </w:tc>
      </w:tr>
      <w:tr w:rsidR="00132AC5" w:rsidRPr="007159A8" w14:paraId="4E810E11" w14:textId="77777777" w:rsidTr="00132AC5">
        <w:tc>
          <w:tcPr>
            <w:tcW w:w="10173" w:type="dxa"/>
            <w:gridSpan w:val="2"/>
          </w:tcPr>
          <w:p w14:paraId="6177DDB3" w14:textId="77777777" w:rsidR="00132AC5" w:rsidRPr="007159A8" w:rsidRDefault="00132AC5" w:rsidP="00C82D49">
            <w:pPr>
              <w:pStyle w:val="Default"/>
              <w:jc w:val="center"/>
              <w:rPr>
                <w:b/>
                <w:bCs/>
              </w:rPr>
            </w:pPr>
            <w:r w:rsidRPr="007159A8">
              <w:rPr>
                <w:b/>
                <w:bCs/>
              </w:rPr>
              <w:t>Público Alvo (quantitativo)</w:t>
            </w:r>
          </w:p>
        </w:tc>
      </w:tr>
      <w:tr w:rsidR="00876955" w:rsidRPr="007159A8" w14:paraId="560AAA6E" w14:textId="77777777" w:rsidTr="00132AC5">
        <w:trPr>
          <w:trHeight w:val="275"/>
        </w:trPr>
        <w:tc>
          <w:tcPr>
            <w:tcW w:w="4536" w:type="dxa"/>
          </w:tcPr>
          <w:p w14:paraId="48058D8C" w14:textId="77777777" w:rsidR="00C82D49" w:rsidRPr="007159A8" w:rsidRDefault="00C82D49" w:rsidP="00C82D49">
            <w:pPr>
              <w:pStyle w:val="Default"/>
              <w:jc w:val="center"/>
              <w:rPr>
                <w:b/>
                <w:bCs/>
              </w:rPr>
            </w:pPr>
            <w:r w:rsidRPr="007159A8">
              <w:rPr>
                <w:b/>
                <w:bCs/>
              </w:rPr>
              <w:t>Direto</w:t>
            </w:r>
          </w:p>
        </w:tc>
        <w:tc>
          <w:tcPr>
            <w:tcW w:w="5637" w:type="dxa"/>
          </w:tcPr>
          <w:p w14:paraId="181418DE" w14:textId="77777777" w:rsidR="00876955" w:rsidRPr="007159A8" w:rsidRDefault="00C82D49" w:rsidP="00C82D49">
            <w:pPr>
              <w:pStyle w:val="Default"/>
              <w:jc w:val="center"/>
              <w:rPr>
                <w:b/>
                <w:bCs/>
              </w:rPr>
            </w:pPr>
            <w:r w:rsidRPr="007159A8">
              <w:rPr>
                <w:b/>
                <w:bCs/>
              </w:rPr>
              <w:t>Indireto</w:t>
            </w:r>
          </w:p>
        </w:tc>
      </w:tr>
      <w:tr w:rsidR="00C82D49" w:rsidRPr="007159A8" w14:paraId="482DE8A6" w14:textId="77777777" w:rsidTr="00132AC5">
        <w:tc>
          <w:tcPr>
            <w:tcW w:w="4536" w:type="dxa"/>
            <w:tcBorders>
              <w:bottom w:val="single" w:sz="4" w:space="0" w:color="auto"/>
            </w:tcBorders>
          </w:tcPr>
          <w:p w14:paraId="7239171F" w14:textId="77777777" w:rsidR="00C82D49" w:rsidRPr="007159A8" w:rsidRDefault="00C82D49" w:rsidP="00876955">
            <w:pPr>
              <w:pStyle w:val="Default"/>
              <w:rPr>
                <w:b/>
                <w:bCs/>
              </w:rPr>
            </w:pPr>
          </w:p>
          <w:p w14:paraId="13390650" w14:textId="77777777" w:rsidR="00C82D49" w:rsidRPr="007159A8" w:rsidRDefault="00C82D49" w:rsidP="00876955">
            <w:pPr>
              <w:pStyle w:val="Default"/>
              <w:rPr>
                <w:b/>
                <w:bCs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0DB3DCE5" w14:textId="77777777" w:rsidR="00C82D49" w:rsidRPr="007159A8" w:rsidRDefault="00C82D49" w:rsidP="00876955">
            <w:pPr>
              <w:pStyle w:val="Default"/>
              <w:rPr>
                <w:b/>
                <w:bCs/>
              </w:rPr>
            </w:pPr>
          </w:p>
        </w:tc>
      </w:tr>
      <w:tr w:rsidR="00C82D49" w:rsidRPr="007159A8" w14:paraId="6F67A369" w14:textId="77777777" w:rsidTr="00132AC5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30FA2" w14:textId="77777777" w:rsidR="00C82D49" w:rsidRPr="007159A8" w:rsidRDefault="007159A8" w:rsidP="007159A8">
            <w:pPr>
              <w:pStyle w:val="Default"/>
              <w:jc w:val="both"/>
            </w:pPr>
            <w:r w:rsidRPr="007159A8">
              <w:rPr>
                <w:b/>
                <w:bCs/>
              </w:rPr>
              <w:t xml:space="preserve">12.1 – </w:t>
            </w:r>
            <w:r w:rsidR="00C82D49" w:rsidRPr="007159A8">
              <w:t>Os beneficiários diretos serão selecionados de acordo com maior vulnerabilidade social, após análise e parecer técnico de profissionais da área social que irão trabalhar no projeto visando preencher o quantitativo de vagas ofertadas.</w:t>
            </w:r>
          </w:p>
          <w:p w14:paraId="3BBB7FD6" w14:textId="77777777" w:rsidR="007159A8" w:rsidRPr="007159A8" w:rsidRDefault="007159A8" w:rsidP="007159A8">
            <w:pPr>
              <w:pStyle w:val="Default"/>
              <w:jc w:val="both"/>
              <w:rPr>
                <w:b/>
                <w:bCs/>
              </w:rPr>
            </w:pPr>
          </w:p>
          <w:p w14:paraId="2324013F" w14:textId="77777777" w:rsidR="007159A8" w:rsidRPr="007159A8" w:rsidRDefault="007159A8" w:rsidP="007159A8">
            <w:pPr>
              <w:pStyle w:val="Default"/>
              <w:jc w:val="both"/>
            </w:pPr>
            <w:r w:rsidRPr="00A24E11">
              <w:rPr>
                <w:b/>
                <w:bCs/>
              </w:rPr>
              <w:t>12.1.1 –</w:t>
            </w:r>
            <w:r w:rsidRPr="007159A8">
              <w:rPr>
                <w:b/>
                <w:bCs/>
              </w:rPr>
              <w:t xml:space="preserve"> </w:t>
            </w:r>
            <w:r w:rsidRPr="007159A8">
              <w:t xml:space="preserve">Nos casos em que a demanda seja maior que as vagas ofertadas a instituição executora deverá estabelecer como critério de seleção os seguintes itens: </w:t>
            </w:r>
          </w:p>
          <w:p w14:paraId="375092D2" w14:textId="47D35796" w:rsidR="007159A8" w:rsidRPr="007159A8" w:rsidRDefault="007159A8" w:rsidP="007159A8">
            <w:pPr>
              <w:pStyle w:val="Default"/>
              <w:jc w:val="both"/>
            </w:pPr>
            <w:r w:rsidRPr="007159A8">
              <w:t>a) Ter renda per</w:t>
            </w:r>
            <w:r w:rsidR="004353C0">
              <w:t xml:space="preserve"> </w:t>
            </w:r>
            <w:r w:rsidRPr="007159A8">
              <w:t>cap</w:t>
            </w:r>
            <w:r w:rsidR="004353C0">
              <w:t>i</w:t>
            </w:r>
            <w:r w:rsidRPr="007159A8">
              <w:t xml:space="preserve">ta familiar referente ao limite estabelecido como abaixo da linha de pobreza; </w:t>
            </w:r>
          </w:p>
          <w:p w14:paraId="291D6053" w14:textId="77777777" w:rsidR="007159A8" w:rsidRPr="007159A8" w:rsidRDefault="007159A8" w:rsidP="007159A8">
            <w:pPr>
              <w:pStyle w:val="Default"/>
              <w:jc w:val="both"/>
            </w:pPr>
            <w:r w:rsidRPr="007159A8">
              <w:t xml:space="preserve">b) Ser estudante de escola publica; </w:t>
            </w:r>
          </w:p>
          <w:p w14:paraId="6705286A" w14:textId="77777777" w:rsidR="007159A8" w:rsidRPr="007159A8" w:rsidRDefault="007159A8" w:rsidP="007159A8">
            <w:pPr>
              <w:pStyle w:val="Default"/>
              <w:jc w:val="both"/>
            </w:pPr>
            <w:r w:rsidRPr="007159A8">
              <w:t xml:space="preserve">c) Ser órfão de ambos e/ou algum dos seus genitores; </w:t>
            </w:r>
          </w:p>
          <w:p w14:paraId="4BEC69A9" w14:textId="77777777" w:rsidR="007159A8" w:rsidRPr="007159A8" w:rsidRDefault="007159A8" w:rsidP="007159A8">
            <w:pPr>
              <w:pStyle w:val="Default"/>
              <w:jc w:val="both"/>
            </w:pPr>
            <w:r w:rsidRPr="007159A8">
              <w:t xml:space="preserve">d) Ser egresso de cumprimento de medida socioeducativa; </w:t>
            </w:r>
          </w:p>
          <w:p w14:paraId="479E5B99" w14:textId="77777777" w:rsidR="007159A8" w:rsidRPr="007159A8" w:rsidRDefault="007159A8" w:rsidP="007159A8">
            <w:pPr>
              <w:pStyle w:val="Default"/>
              <w:jc w:val="both"/>
            </w:pPr>
            <w:r w:rsidRPr="007159A8">
              <w:t xml:space="preserve">e) Não estar contratado como adolescente aprendiz; </w:t>
            </w:r>
          </w:p>
          <w:p w14:paraId="212CE94E" w14:textId="77777777" w:rsidR="007159A8" w:rsidRPr="007159A8" w:rsidRDefault="007159A8" w:rsidP="007159A8">
            <w:pPr>
              <w:pStyle w:val="Default"/>
              <w:jc w:val="both"/>
            </w:pPr>
            <w:r w:rsidRPr="007159A8">
              <w:t xml:space="preserve">f) Possuir algum tipo de deficiência; </w:t>
            </w:r>
          </w:p>
          <w:p w14:paraId="52FF1E51" w14:textId="77777777" w:rsidR="007159A8" w:rsidRDefault="007159A8" w:rsidP="007159A8">
            <w:pPr>
              <w:pStyle w:val="Default"/>
              <w:jc w:val="both"/>
            </w:pPr>
            <w:r w:rsidRPr="007159A8">
              <w:t xml:space="preserve">g) Estar gestante. </w:t>
            </w:r>
          </w:p>
          <w:p w14:paraId="203AE01F" w14:textId="77777777" w:rsidR="00A24E11" w:rsidRPr="007159A8" w:rsidRDefault="00A24E11" w:rsidP="007159A8">
            <w:pPr>
              <w:pStyle w:val="Default"/>
              <w:jc w:val="both"/>
            </w:pPr>
          </w:p>
          <w:p w14:paraId="0DB4BECF" w14:textId="77777777" w:rsidR="007159A8" w:rsidRPr="007159A8" w:rsidRDefault="007159A8" w:rsidP="007159A8">
            <w:pPr>
              <w:pStyle w:val="Default"/>
              <w:jc w:val="both"/>
            </w:pPr>
            <w:r w:rsidRPr="00A24E11">
              <w:rPr>
                <w:b/>
              </w:rPr>
              <w:t>12.1.2</w:t>
            </w:r>
            <w:r w:rsidRPr="007159A8">
              <w:rPr>
                <w:b/>
              </w:rPr>
              <w:t xml:space="preserve"> – </w:t>
            </w:r>
            <w:r w:rsidRPr="007159A8">
              <w:t>Finalizada a seleção e existindo demanda maior que as vagas ofertadas a instituição executora deverá encaminhar lista com os dados daqueles que não foram contemplados para o CMDCA, que verificará com a SPMJ dentre as políticas públicas existentes o encaminhamento que poderá ser dado para suprimir a demanda atual.</w:t>
            </w:r>
          </w:p>
          <w:p w14:paraId="6A08D1DB" w14:textId="77777777" w:rsidR="007159A8" w:rsidRPr="007159A8" w:rsidRDefault="007159A8" w:rsidP="007159A8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7159A8" w:rsidRPr="00C82D49" w14:paraId="677E8DBE" w14:textId="77777777" w:rsidTr="00132AC5">
        <w:tc>
          <w:tcPr>
            <w:tcW w:w="10173" w:type="dxa"/>
            <w:gridSpan w:val="2"/>
            <w:tcBorders>
              <w:top w:val="nil"/>
            </w:tcBorders>
          </w:tcPr>
          <w:p w14:paraId="75F4DFB6" w14:textId="77777777" w:rsidR="007159A8" w:rsidRPr="007159A8" w:rsidRDefault="007159A8" w:rsidP="00A24E11">
            <w:pPr>
              <w:pStyle w:val="Default"/>
              <w:spacing w:line="360" w:lineRule="auto"/>
              <w:jc w:val="both"/>
            </w:pPr>
            <w:r w:rsidRPr="007159A8">
              <w:rPr>
                <w:b/>
                <w:bCs/>
              </w:rPr>
              <w:t xml:space="preserve">12.2 – </w:t>
            </w:r>
            <w:r w:rsidRPr="007159A8">
              <w:t xml:space="preserve">O perfil do beneficiário obedecerá aos seguintes critérios: </w:t>
            </w:r>
          </w:p>
          <w:p w14:paraId="4E3750F6" w14:textId="77777777" w:rsidR="007159A8" w:rsidRPr="007159A8" w:rsidRDefault="007159A8" w:rsidP="00A24E11">
            <w:pPr>
              <w:pStyle w:val="Default"/>
              <w:spacing w:line="360" w:lineRule="auto"/>
              <w:jc w:val="both"/>
            </w:pPr>
            <w:r w:rsidRPr="00A24E11">
              <w:rPr>
                <w:b/>
              </w:rPr>
              <w:t>12.2.1 –</w:t>
            </w:r>
            <w:r>
              <w:t xml:space="preserve"> </w:t>
            </w:r>
            <w:r w:rsidRPr="007159A8">
              <w:t xml:space="preserve">Faixa etários de 0 a 18 anos incompletos; </w:t>
            </w:r>
          </w:p>
          <w:p w14:paraId="3B29D358" w14:textId="77777777" w:rsidR="007159A8" w:rsidRPr="007159A8" w:rsidRDefault="007159A8" w:rsidP="00A24E11">
            <w:pPr>
              <w:pStyle w:val="Default"/>
              <w:spacing w:line="360" w:lineRule="auto"/>
              <w:jc w:val="both"/>
            </w:pPr>
            <w:r w:rsidRPr="00A24E11">
              <w:rPr>
                <w:b/>
              </w:rPr>
              <w:t>12.2.2 –</w:t>
            </w:r>
            <w:r>
              <w:t xml:space="preserve"> </w:t>
            </w:r>
            <w:r w:rsidRPr="007159A8">
              <w:t xml:space="preserve">Matriculado na escola formal - os que possuem faixa etária de 4 a 18 anos incompletos; </w:t>
            </w:r>
          </w:p>
          <w:p w14:paraId="4E9DB8F9" w14:textId="77777777" w:rsidR="007159A8" w:rsidRPr="007159A8" w:rsidRDefault="007159A8" w:rsidP="00A24E11">
            <w:pPr>
              <w:pStyle w:val="Default"/>
              <w:spacing w:line="360" w:lineRule="auto"/>
              <w:jc w:val="both"/>
            </w:pPr>
            <w:r w:rsidRPr="00A24E11">
              <w:rPr>
                <w:b/>
              </w:rPr>
              <w:t>12.2.3 –</w:t>
            </w:r>
            <w:r>
              <w:t xml:space="preserve"> </w:t>
            </w:r>
            <w:r w:rsidRPr="007159A8">
              <w:t xml:space="preserve">Ter um responsável legal que acompanhe sua participação no Projeto Social em que o mesmo será inserido; </w:t>
            </w:r>
          </w:p>
          <w:p w14:paraId="13CE18C7" w14:textId="77777777" w:rsidR="007159A8" w:rsidRPr="007159A8" w:rsidRDefault="007159A8" w:rsidP="00A24E11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A24E11">
              <w:rPr>
                <w:b/>
              </w:rPr>
              <w:t>12.2.4 –</w:t>
            </w:r>
            <w:r>
              <w:t xml:space="preserve"> </w:t>
            </w:r>
            <w:r w:rsidRPr="007159A8">
              <w:t>Ser morador da área que o projeto contempla;</w:t>
            </w:r>
          </w:p>
          <w:p w14:paraId="6499487B" w14:textId="77777777" w:rsidR="007159A8" w:rsidRPr="00C82D49" w:rsidRDefault="007159A8" w:rsidP="00A24E11">
            <w:pPr>
              <w:pStyle w:val="Default"/>
              <w:spacing w:line="360" w:lineRule="auto"/>
              <w:rPr>
                <w:b/>
                <w:bCs/>
              </w:rPr>
            </w:pPr>
          </w:p>
        </w:tc>
      </w:tr>
    </w:tbl>
    <w:p w14:paraId="7D10A3E9" w14:textId="77777777" w:rsidR="00437EB8" w:rsidRDefault="00437EB8" w:rsidP="00437EB8">
      <w:pPr>
        <w:pStyle w:val="Default"/>
        <w:ind w:left="-567"/>
        <w:rPr>
          <w:b/>
          <w:bCs/>
          <w:sz w:val="16"/>
          <w:szCs w:val="16"/>
        </w:rPr>
      </w:pPr>
    </w:p>
    <w:p w14:paraId="026D2573" w14:textId="77777777" w:rsidR="00437EB8" w:rsidRDefault="00437EB8" w:rsidP="00437EB8">
      <w:pPr>
        <w:pStyle w:val="Default"/>
        <w:ind w:left="-567"/>
        <w:rPr>
          <w:b/>
          <w:bCs/>
          <w:sz w:val="16"/>
          <w:szCs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5065"/>
        <w:gridCol w:w="5142"/>
      </w:tblGrid>
      <w:tr w:rsidR="00132AC5" w14:paraId="7A9F0FE0" w14:textId="77777777" w:rsidTr="00132AC5">
        <w:tc>
          <w:tcPr>
            <w:tcW w:w="10207" w:type="dxa"/>
            <w:gridSpan w:val="2"/>
          </w:tcPr>
          <w:p w14:paraId="30424D5F" w14:textId="77777777" w:rsidR="00132AC5" w:rsidRDefault="00132AC5" w:rsidP="00132A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9A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715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TIPIFICAÇÃO DO PUBLICO ALVO</w:t>
            </w:r>
          </w:p>
        </w:tc>
      </w:tr>
      <w:tr w:rsidR="00E8241C" w:rsidRPr="00E8241C" w14:paraId="68BD5DF3" w14:textId="77777777" w:rsidTr="00132AC5">
        <w:tc>
          <w:tcPr>
            <w:tcW w:w="5065" w:type="dxa"/>
          </w:tcPr>
          <w:p w14:paraId="4330F777" w14:textId="77777777" w:rsidR="00E8241C" w:rsidRPr="00E8241C" w:rsidRDefault="00E8241C" w:rsidP="00A24E11">
            <w:pPr>
              <w:rPr>
                <w:rFonts w:ascii="Arial" w:hAnsi="Arial" w:cs="Arial"/>
                <w:sz w:val="24"/>
                <w:szCs w:val="24"/>
              </w:rPr>
            </w:pPr>
            <w:r w:rsidRPr="00E8241C">
              <w:rPr>
                <w:rFonts w:ascii="Arial" w:hAnsi="Arial" w:cs="Arial"/>
                <w:sz w:val="24"/>
                <w:szCs w:val="24"/>
              </w:rPr>
              <w:t>Identificação por faixa etária:</w:t>
            </w:r>
          </w:p>
          <w:p w14:paraId="48926A12" w14:textId="77777777" w:rsidR="00E8241C" w:rsidRPr="00E8241C" w:rsidRDefault="00E8241C" w:rsidP="00A24E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14:paraId="33FC0636" w14:textId="77777777" w:rsidR="00E8241C" w:rsidRDefault="00E8241C" w:rsidP="00A24E11">
            <w:pPr>
              <w:rPr>
                <w:rFonts w:ascii="Arial" w:hAnsi="Arial" w:cs="Arial"/>
                <w:sz w:val="24"/>
                <w:szCs w:val="24"/>
              </w:rPr>
            </w:pPr>
            <w:r w:rsidRPr="00E8241C">
              <w:rPr>
                <w:rFonts w:ascii="Arial" w:hAnsi="Arial" w:cs="Arial"/>
                <w:sz w:val="24"/>
                <w:szCs w:val="24"/>
              </w:rPr>
              <w:t>População:</w:t>
            </w:r>
          </w:p>
          <w:p w14:paraId="66871F01" w14:textId="77777777" w:rsidR="00E8241C" w:rsidRPr="00E8241C" w:rsidRDefault="00E8241C" w:rsidP="00A24E1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8241C">
              <w:rPr>
                <w:rFonts w:ascii="Arial" w:hAnsi="Arial" w:cs="Arial"/>
                <w:color w:val="FF0000"/>
                <w:sz w:val="24"/>
                <w:szCs w:val="24"/>
              </w:rPr>
              <w:t>Crianças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8241C">
              <w:rPr>
                <w:rFonts w:ascii="Arial" w:hAnsi="Arial" w:cs="Arial"/>
                <w:color w:val="FF0000"/>
                <w:sz w:val="24"/>
                <w:szCs w:val="24"/>
              </w:rPr>
              <w:t>/ adolescentes/famílias</w:t>
            </w:r>
          </w:p>
        </w:tc>
      </w:tr>
      <w:tr w:rsidR="00E8241C" w14:paraId="2BA80401" w14:textId="77777777" w:rsidTr="00132AC5">
        <w:tc>
          <w:tcPr>
            <w:tcW w:w="10207" w:type="dxa"/>
            <w:gridSpan w:val="2"/>
          </w:tcPr>
          <w:p w14:paraId="43CA2565" w14:textId="77777777" w:rsidR="00E8241C" w:rsidRDefault="00E8241C" w:rsidP="00A24E11">
            <w:pPr>
              <w:rPr>
                <w:rFonts w:ascii="Arial" w:hAnsi="Arial" w:cs="Arial"/>
                <w:sz w:val="24"/>
                <w:szCs w:val="24"/>
              </w:rPr>
            </w:pPr>
            <w:r w:rsidRPr="00E8241C">
              <w:rPr>
                <w:rFonts w:ascii="Arial" w:hAnsi="Arial" w:cs="Arial"/>
                <w:sz w:val="24"/>
                <w:szCs w:val="24"/>
              </w:rPr>
              <w:t>Público Atendido:</w:t>
            </w:r>
          </w:p>
          <w:p w14:paraId="3D095FAB" w14:textId="77777777" w:rsidR="00E8241C" w:rsidRPr="00E8241C" w:rsidRDefault="00E8241C" w:rsidP="00A24E1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</w:t>
            </w:r>
            <w:r w:rsidRPr="00E8241C">
              <w:rPr>
                <w:rFonts w:ascii="Arial" w:hAnsi="Arial" w:cs="Arial"/>
                <w:color w:val="FF0000"/>
                <w:sz w:val="24"/>
                <w:szCs w:val="24"/>
              </w:rPr>
              <w:t>essoas com deficiência/negros (afrodescendentes)/ Comunidades Tradicionais/gênero</w:t>
            </w:r>
          </w:p>
        </w:tc>
      </w:tr>
    </w:tbl>
    <w:p w14:paraId="67AE6EE1" w14:textId="77777777" w:rsidR="00E8241C" w:rsidRPr="007159A8" w:rsidRDefault="00E8241C" w:rsidP="00A24E1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4F424E" w:rsidRPr="004F424E" w14:paraId="20665DF4" w14:textId="77777777" w:rsidTr="004F424E">
        <w:tc>
          <w:tcPr>
            <w:tcW w:w="10207" w:type="dxa"/>
          </w:tcPr>
          <w:p w14:paraId="29E0A9BF" w14:textId="77777777" w:rsidR="00F930E9" w:rsidRPr="004F424E" w:rsidRDefault="00F930E9" w:rsidP="00F930E9">
            <w:pPr>
              <w:pStyle w:val="Default"/>
              <w:ind w:left="-567"/>
              <w:rPr>
                <w:b/>
                <w:bCs/>
              </w:rPr>
            </w:pPr>
            <w:r w:rsidRPr="004F424E">
              <w:rPr>
                <w:b/>
                <w:bCs/>
              </w:rPr>
              <w:lastRenderedPageBreak/>
              <w:t xml:space="preserve">14 – </w:t>
            </w:r>
            <w:r>
              <w:rPr>
                <w:b/>
                <w:bCs/>
              </w:rPr>
              <w:t xml:space="preserve">14 – </w:t>
            </w:r>
            <w:r w:rsidRPr="004F424E">
              <w:rPr>
                <w:b/>
                <w:bCs/>
              </w:rPr>
              <w:t xml:space="preserve">AREA DE ABRANGÊNCIA </w:t>
            </w:r>
            <w:r>
              <w:rPr>
                <w:b/>
                <w:bCs/>
              </w:rPr>
              <w:t>QUE O PROJETO IRA CONTEMPLAR:</w:t>
            </w:r>
          </w:p>
          <w:p w14:paraId="2ADCCF77" w14:textId="77777777" w:rsidR="004F424E" w:rsidRPr="004F424E" w:rsidRDefault="004F424E" w:rsidP="00437EB8">
            <w:pPr>
              <w:pStyle w:val="Default"/>
              <w:rPr>
                <w:b/>
                <w:bCs/>
              </w:rPr>
            </w:pPr>
            <w:r>
              <w:rPr>
                <w:sz w:val="16"/>
                <w:szCs w:val="16"/>
              </w:rPr>
              <w:t>informar a região / bairro que será beneficiado pelo projeto</w:t>
            </w:r>
          </w:p>
          <w:p w14:paraId="740FE237" w14:textId="77777777" w:rsidR="004F424E" w:rsidRPr="004F424E" w:rsidRDefault="004F424E" w:rsidP="00437EB8">
            <w:pPr>
              <w:pStyle w:val="Default"/>
              <w:rPr>
                <w:b/>
                <w:bCs/>
              </w:rPr>
            </w:pPr>
          </w:p>
        </w:tc>
      </w:tr>
    </w:tbl>
    <w:p w14:paraId="122F2ACB" w14:textId="77777777" w:rsidR="004F424E" w:rsidRDefault="004F424E" w:rsidP="00437EB8">
      <w:pPr>
        <w:pStyle w:val="Default"/>
        <w:ind w:left="-567"/>
        <w:rPr>
          <w:b/>
          <w:bCs/>
          <w:sz w:val="16"/>
          <w:szCs w:val="16"/>
        </w:rPr>
      </w:pPr>
    </w:p>
    <w:p w14:paraId="3689565C" w14:textId="77777777" w:rsidR="00CB316F" w:rsidRDefault="00CB316F" w:rsidP="00437EB8">
      <w:pPr>
        <w:pStyle w:val="Default"/>
        <w:ind w:left="-567"/>
        <w:rPr>
          <w:b/>
          <w:bCs/>
          <w:sz w:val="16"/>
          <w:szCs w:val="16"/>
        </w:rPr>
      </w:pPr>
    </w:p>
    <w:p w14:paraId="4DC2CC21" w14:textId="77777777" w:rsidR="004F424E" w:rsidRDefault="004F424E" w:rsidP="00437EB8">
      <w:pPr>
        <w:pStyle w:val="Default"/>
        <w:ind w:left="-567"/>
        <w:rPr>
          <w:b/>
          <w:bCs/>
          <w:sz w:val="16"/>
          <w:szCs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AD521C" w:rsidRPr="004F424E" w14:paraId="68C91DD8" w14:textId="77777777" w:rsidTr="009D5E2D">
        <w:tc>
          <w:tcPr>
            <w:tcW w:w="10207" w:type="dxa"/>
          </w:tcPr>
          <w:p w14:paraId="451DFD7B" w14:textId="77777777" w:rsidR="00F930E9" w:rsidRPr="004F424E" w:rsidRDefault="00F930E9" w:rsidP="00F930E9">
            <w:pPr>
              <w:pStyle w:val="Default"/>
              <w:ind w:left="-567"/>
              <w:rPr>
                <w:b/>
                <w:bCs/>
              </w:rPr>
            </w:pPr>
            <w:r w:rsidRPr="004F424E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4F424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15 – METODOLOGIA</w:t>
            </w:r>
          </w:p>
          <w:p w14:paraId="2A923C50" w14:textId="77777777" w:rsidR="00AD521C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neste item deve-se descrever detalhadamente como as ações e/ou atividades serão desenvolvidas, o que será feito para se alcançar cada um dos objetivos específicos, os resultados esperados subdivididos em quantitativo e qualitativo, bem como as responsabilidades por cada ação ou atividade. O leitor do projeto, lendo este item, deve compreender exatamente o que será feito para se atingir cada objetivo. Deve compreender o projeto do ponto de vista do beneficiário, por exemplo: quantas vezes por semana frequentará o projeto ou a carga horária de cursos. A descrição dos procedimentos permite responder às seguintes questões: Como? Onde? Quando? Quem? Quais são as principais ações previstas? Se possível, deve-se resumir as informações em um Plano de Trabalho que correlacione objetivos, ações, atividades e responsabilidades</w:t>
            </w:r>
          </w:p>
          <w:p w14:paraId="4720A0BA" w14:textId="77777777"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9C2ED57" w14:textId="77777777"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618006A" w14:textId="77777777"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1D4CC3B" w14:textId="77777777"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BABD897" w14:textId="77777777"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AA0D4B9" w14:textId="77777777"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70D9C10" w14:textId="77777777"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1029105F" w14:textId="77777777"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1265B7F9" w14:textId="77777777"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634F8C6B" w14:textId="77777777" w:rsidR="0038319F" w:rsidRDefault="0038319F" w:rsidP="0038319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DCAD137" w14:textId="77777777" w:rsidR="0038319F" w:rsidRPr="004F424E" w:rsidRDefault="0038319F" w:rsidP="0038319F">
            <w:pPr>
              <w:pStyle w:val="Default"/>
              <w:rPr>
                <w:b/>
                <w:bCs/>
              </w:rPr>
            </w:pPr>
          </w:p>
        </w:tc>
      </w:tr>
    </w:tbl>
    <w:p w14:paraId="068AD2D8" w14:textId="77777777" w:rsidR="004F424E" w:rsidRDefault="004F424E" w:rsidP="00437EB8">
      <w:pPr>
        <w:pStyle w:val="Default"/>
        <w:ind w:left="-567"/>
        <w:rPr>
          <w:b/>
          <w:bCs/>
          <w:sz w:val="16"/>
          <w:szCs w:val="16"/>
        </w:rPr>
      </w:pPr>
    </w:p>
    <w:p w14:paraId="16C7671D" w14:textId="77777777" w:rsidR="00AD521C" w:rsidRDefault="00AD521C" w:rsidP="00437EB8">
      <w:pPr>
        <w:pStyle w:val="Default"/>
        <w:ind w:left="-567"/>
        <w:rPr>
          <w:b/>
          <w:bCs/>
          <w:sz w:val="16"/>
          <w:szCs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563033" w:rsidRPr="004F424E" w14:paraId="05F6F8B9" w14:textId="77777777" w:rsidTr="009D5E2D">
        <w:tc>
          <w:tcPr>
            <w:tcW w:w="10207" w:type="dxa"/>
          </w:tcPr>
          <w:p w14:paraId="7ACB7150" w14:textId="77777777" w:rsidR="00F930E9" w:rsidRPr="004F424E" w:rsidRDefault="00F930E9" w:rsidP="00F930E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16 –</w:t>
            </w:r>
            <w:r w:rsidRPr="004F42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RESULTADOS ESPERADOS </w:t>
            </w:r>
          </w:p>
          <w:p w14:paraId="69C70997" w14:textId="77777777"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que tempo: de modo geral, registrar qual é o resultado esperado e qual o tempo para alcançar.</w:t>
            </w:r>
          </w:p>
          <w:p w14:paraId="13C7C5B1" w14:textId="77777777"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1F7D6FD" w14:textId="77777777"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BFF90E2" w14:textId="77777777"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6661A60" w14:textId="77777777"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60E9A69" w14:textId="77777777"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9467733" w14:textId="77777777"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F57BD30" w14:textId="77777777"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401B639" w14:textId="77777777"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0B8961B" w14:textId="77777777"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46344C7" w14:textId="77777777" w:rsidR="00563033" w:rsidRDefault="00563033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F525E43" w14:textId="77777777" w:rsidR="00563033" w:rsidRPr="004F424E" w:rsidRDefault="00563033" w:rsidP="009D5E2D">
            <w:pPr>
              <w:pStyle w:val="Default"/>
              <w:rPr>
                <w:b/>
                <w:bCs/>
              </w:rPr>
            </w:pPr>
          </w:p>
        </w:tc>
      </w:tr>
    </w:tbl>
    <w:p w14:paraId="6EB09683" w14:textId="77777777" w:rsidR="00AD521C" w:rsidRDefault="00AD521C" w:rsidP="00437EB8">
      <w:pPr>
        <w:pStyle w:val="Default"/>
        <w:ind w:left="-567"/>
        <w:rPr>
          <w:b/>
          <w:bCs/>
          <w:sz w:val="16"/>
          <w:szCs w:val="16"/>
        </w:rPr>
      </w:pPr>
    </w:p>
    <w:p w14:paraId="078B2078" w14:textId="77777777" w:rsidR="0038319F" w:rsidRDefault="0038319F" w:rsidP="00437EB8">
      <w:pPr>
        <w:pStyle w:val="Default"/>
        <w:ind w:left="-567"/>
        <w:rPr>
          <w:b/>
          <w:bCs/>
          <w:sz w:val="16"/>
          <w:szCs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132AC5" w:rsidRPr="004F424E" w14:paraId="08B11C01" w14:textId="77777777" w:rsidTr="009D5E2D">
        <w:tc>
          <w:tcPr>
            <w:tcW w:w="10207" w:type="dxa"/>
          </w:tcPr>
          <w:p w14:paraId="7F695F40" w14:textId="77777777" w:rsidR="00D775F4" w:rsidRPr="004F424E" w:rsidRDefault="00D775F4" w:rsidP="00D775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17 – ACOMPANHAMENTO DO PROJETO / MONITORAMENTO</w:t>
            </w:r>
          </w:p>
          <w:p w14:paraId="08781B48" w14:textId="77777777"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Informar para cada atividade, os indicadores de progresso e os meios de verificação. </w:t>
            </w:r>
          </w:p>
          <w:p w14:paraId="02BB448B" w14:textId="77777777"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541427D" w14:textId="77777777"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13A0A5E2" w14:textId="77777777"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15088BDF" w14:textId="77777777"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3EAA968" w14:textId="77777777"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C71A185" w14:textId="77777777"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E4E41A3" w14:textId="77777777"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B38C747" w14:textId="77777777" w:rsidR="00132AC5" w:rsidRDefault="00132AC5" w:rsidP="009D5E2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C41F06A" w14:textId="77777777" w:rsidR="00132AC5" w:rsidRPr="004F424E" w:rsidRDefault="00132AC5" w:rsidP="009D5E2D">
            <w:pPr>
              <w:pStyle w:val="Default"/>
              <w:rPr>
                <w:b/>
                <w:bCs/>
              </w:rPr>
            </w:pPr>
          </w:p>
        </w:tc>
      </w:tr>
    </w:tbl>
    <w:p w14:paraId="0D8C11D5" w14:textId="77777777" w:rsidR="0038319F" w:rsidRDefault="0038319F" w:rsidP="00437EB8">
      <w:pPr>
        <w:pStyle w:val="Default"/>
        <w:ind w:left="-567"/>
        <w:rPr>
          <w:b/>
          <w:bCs/>
          <w:sz w:val="16"/>
          <w:szCs w:val="16"/>
        </w:rPr>
      </w:pPr>
    </w:p>
    <w:p w14:paraId="5194C616" w14:textId="77777777" w:rsidR="0038319F" w:rsidRDefault="0038319F" w:rsidP="00437EB8">
      <w:pPr>
        <w:pStyle w:val="Default"/>
        <w:ind w:left="-567"/>
        <w:rPr>
          <w:b/>
          <w:bCs/>
          <w:sz w:val="16"/>
          <w:szCs w:val="16"/>
        </w:rPr>
      </w:pPr>
    </w:p>
    <w:p w14:paraId="53800C30" w14:textId="77777777" w:rsidR="00D775F4" w:rsidRDefault="00D775F4" w:rsidP="00D775F4">
      <w:pPr>
        <w:pStyle w:val="Default"/>
        <w:rPr>
          <w:sz w:val="16"/>
          <w:szCs w:val="16"/>
        </w:rPr>
      </w:pPr>
    </w:p>
    <w:p w14:paraId="7260713D" w14:textId="77777777" w:rsidR="00D775F4" w:rsidRDefault="00D775F4" w:rsidP="00D775F4">
      <w:pPr>
        <w:pStyle w:val="Default"/>
        <w:rPr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410"/>
        <w:gridCol w:w="2126"/>
        <w:gridCol w:w="1843"/>
      </w:tblGrid>
      <w:tr w:rsidR="00C555CD" w:rsidRPr="00437EB8" w14:paraId="0B531228" w14:textId="77777777" w:rsidTr="00C555CD">
        <w:trPr>
          <w:trHeight w:val="75"/>
        </w:trPr>
        <w:tc>
          <w:tcPr>
            <w:tcW w:w="10349" w:type="dxa"/>
            <w:gridSpan w:val="4"/>
          </w:tcPr>
          <w:p w14:paraId="78E52F43" w14:textId="77777777" w:rsidR="00C555CD" w:rsidRPr="00437EB8" w:rsidRDefault="00C555CD" w:rsidP="0000208A">
            <w:pPr>
              <w:pStyle w:val="Default"/>
              <w:spacing w:line="276" w:lineRule="auto"/>
            </w:pPr>
            <w:r>
              <w:rPr>
                <w:b/>
                <w:bCs/>
              </w:rPr>
              <w:t>18 – AVALIAÇÃO DE RESULTADOS</w:t>
            </w:r>
          </w:p>
        </w:tc>
      </w:tr>
      <w:tr w:rsidR="00C555CD" w:rsidRPr="00437EB8" w14:paraId="4C638047" w14:textId="77777777" w:rsidTr="00C555CD">
        <w:trPr>
          <w:trHeight w:val="223"/>
        </w:trPr>
        <w:tc>
          <w:tcPr>
            <w:tcW w:w="3970" w:type="dxa"/>
          </w:tcPr>
          <w:p w14:paraId="0CEC42E7" w14:textId="77777777" w:rsidR="00C555CD" w:rsidRPr="00437EB8" w:rsidRDefault="00C555CD" w:rsidP="009D5E2D">
            <w:pPr>
              <w:pStyle w:val="Default"/>
              <w:rPr>
                <w:sz w:val="18"/>
                <w:szCs w:val="18"/>
              </w:rPr>
            </w:pPr>
            <w:r w:rsidRPr="00437EB8">
              <w:rPr>
                <w:sz w:val="18"/>
                <w:szCs w:val="18"/>
              </w:rPr>
              <w:t xml:space="preserve">RESULTADO </w:t>
            </w:r>
          </w:p>
        </w:tc>
        <w:tc>
          <w:tcPr>
            <w:tcW w:w="2410" w:type="dxa"/>
          </w:tcPr>
          <w:p w14:paraId="5ECF5E80" w14:textId="681A601E" w:rsidR="00C555CD" w:rsidRPr="00437EB8" w:rsidRDefault="0034356A" w:rsidP="009D5E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INDICADORES QUANTITA</w:t>
            </w:r>
            <w:r w:rsidR="00C555CD" w:rsidRPr="00437EB8">
              <w:rPr>
                <w:sz w:val="18"/>
                <w:szCs w:val="18"/>
              </w:rPr>
              <w:t xml:space="preserve">TIVOS </w:t>
            </w:r>
          </w:p>
        </w:tc>
        <w:tc>
          <w:tcPr>
            <w:tcW w:w="2126" w:type="dxa"/>
          </w:tcPr>
          <w:p w14:paraId="54693262" w14:textId="77777777" w:rsidR="00C555CD" w:rsidRPr="00437EB8" w:rsidRDefault="00C555CD" w:rsidP="009D5E2D">
            <w:pPr>
              <w:pStyle w:val="Default"/>
              <w:rPr>
                <w:sz w:val="18"/>
                <w:szCs w:val="18"/>
              </w:rPr>
            </w:pPr>
            <w:r w:rsidRPr="00437EB8">
              <w:rPr>
                <w:sz w:val="18"/>
                <w:szCs w:val="18"/>
              </w:rPr>
              <w:t xml:space="preserve">INDICADORES QUALITATIVOS </w:t>
            </w:r>
          </w:p>
        </w:tc>
        <w:tc>
          <w:tcPr>
            <w:tcW w:w="1843" w:type="dxa"/>
          </w:tcPr>
          <w:p w14:paraId="62BECA4B" w14:textId="77777777" w:rsidR="00C555CD" w:rsidRPr="00437EB8" w:rsidRDefault="00C555CD" w:rsidP="009D5E2D">
            <w:pPr>
              <w:pStyle w:val="Default"/>
              <w:rPr>
                <w:sz w:val="18"/>
                <w:szCs w:val="18"/>
              </w:rPr>
            </w:pPr>
            <w:r w:rsidRPr="00437EB8">
              <w:rPr>
                <w:sz w:val="18"/>
                <w:szCs w:val="18"/>
              </w:rPr>
              <w:t xml:space="preserve">MEIOS DE VERIFICAÇÃO </w:t>
            </w:r>
          </w:p>
        </w:tc>
      </w:tr>
      <w:tr w:rsidR="00C555CD" w:rsidRPr="00437EB8" w14:paraId="2BAC4D64" w14:textId="77777777" w:rsidTr="00C555CD">
        <w:trPr>
          <w:trHeight w:val="223"/>
        </w:trPr>
        <w:tc>
          <w:tcPr>
            <w:tcW w:w="3970" w:type="dxa"/>
          </w:tcPr>
          <w:p w14:paraId="203D0640" w14:textId="77777777" w:rsidR="00C555CD" w:rsidRPr="00437EB8" w:rsidRDefault="00C555CD" w:rsidP="009D5E2D">
            <w:pPr>
              <w:pStyle w:val="Default"/>
            </w:pPr>
          </w:p>
        </w:tc>
        <w:tc>
          <w:tcPr>
            <w:tcW w:w="2410" w:type="dxa"/>
          </w:tcPr>
          <w:p w14:paraId="602592A6" w14:textId="77777777" w:rsidR="00C555CD" w:rsidRPr="00437EB8" w:rsidRDefault="00C555CD" w:rsidP="009D5E2D">
            <w:pPr>
              <w:pStyle w:val="Default"/>
            </w:pPr>
          </w:p>
        </w:tc>
        <w:tc>
          <w:tcPr>
            <w:tcW w:w="2126" w:type="dxa"/>
          </w:tcPr>
          <w:p w14:paraId="1C77DC7F" w14:textId="77777777" w:rsidR="00C555CD" w:rsidRPr="00437EB8" w:rsidRDefault="00C555CD" w:rsidP="009D5E2D">
            <w:pPr>
              <w:pStyle w:val="Default"/>
            </w:pPr>
          </w:p>
        </w:tc>
        <w:tc>
          <w:tcPr>
            <w:tcW w:w="1843" w:type="dxa"/>
          </w:tcPr>
          <w:p w14:paraId="3D52C715" w14:textId="77777777" w:rsidR="00C555CD" w:rsidRPr="00437EB8" w:rsidRDefault="00C555CD" w:rsidP="009D5E2D">
            <w:pPr>
              <w:pStyle w:val="Default"/>
            </w:pPr>
          </w:p>
        </w:tc>
      </w:tr>
      <w:tr w:rsidR="00C555CD" w:rsidRPr="00437EB8" w14:paraId="6FB13772" w14:textId="77777777" w:rsidTr="00C555CD">
        <w:trPr>
          <w:trHeight w:val="223"/>
        </w:trPr>
        <w:tc>
          <w:tcPr>
            <w:tcW w:w="3970" w:type="dxa"/>
          </w:tcPr>
          <w:p w14:paraId="0C21CA3A" w14:textId="77777777" w:rsidR="00C555CD" w:rsidRPr="00437EB8" w:rsidRDefault="00C555CD" w:rsidP="009D5E2D">
            <w:pPr>
              <w:pStyle w:val="Default"/>
            </w:pPr>
          </w:p>
        </w:tc>
        <w:tc>
          <w:tcPr>
            <w:tcW w:w="2410" w:type="dxa"/>
          </w:tcPr>
          <w:p w14:paraId="0757BED5" w14:textId="77777777" w:rsidR="00C555CD" w:rsidRPr="00437EB8" w:rsidRDefault="00C555CD" w:rsidP="009D5E2D">
            <w:pPr>
              <w:pStyle w:val="Default"/>
            </w:pPr>
          </w:p>
        </w:tc>
        <w:tc>
          <w:tcPr>
            <w:tcW w:w="2126" w:type="dxa"/>
          </w:tcPr>
          <w:p w14:paraId="4C40A7DA" w14:textId="77777777" w:rsidR="00C555CD" w:rsidRPr="00437EB8" w:rsidRDefault="00C555CD" w:rsidP="009D5E2D">
            <w:pPr>
              <w:pStyle w:val="Default"/>
            </w:pPr>
          </w:p>
        </w:tc>
        <w:tc>
          <w:tcPr>
            <w:tcW w:w="1843" w:type="dxa"/>
          </w:tcPr>
          <w:p w14:paraId="6774320E" w14:textId="77777777" w:rsidR="00C555CD" w:rsidRPr="00437EB8" w:rsidRDefault="00C555CD" w:rsidP="009D5E2D">
            <w:pPr>
              <w:pStyle w:val="Default"/>
            </w:pPr>
          </w:p>
        </w:tc>
      </w:tr>
      <w:tr w:rsidR="00C555CD" w:rsidRPr="00437EB8" w14:paraId="3759970F" w14:textId="77777777" w:rsidTr="00C555CD">
        <w:trPr>
          <w:trHeight w:val="223"/>
        </w:trPr>
        <w:tc>
          <w:tcPr>
            <w:tcW w:w="3970" w:type="dxa"/>
          </w:tcPr>
          <w:p w14:paraId="7CA913FC" w14:textId="77777777" w:rsidR="00C555CD" w:rsidRPr="00437EB8" w:rsidRDefault="00C555CD" w:rsidP="009D5E2D">
            <w:pPr>
              <w:pStyle w:val="Default"/>
            </w:pPr>
          </w:p>
        </w:tc>
        <w:tc>
          <w:tcPr>
            <w:tcW w:w="2410" w:type="dxa"/>
          </w:tcPr>
          <w:p w14:paraId="7D70A93F" w14:textId="77777777" w:rsidR="00C555CD" w:rsidRPr="00437EB8" w:rsidRDefault="00C555CD" w:rsidP="009D5E2D">
            <w:pPr>
              <w:pStyle w:val="Default"/>
            </w:pPr>
          </w:p>
        </w:tc>
        <w:tc>
          <w:tcPr>
            <w:tcW w:w="2126" w:type="dxa"/>
          </w:tcPr>
          <w:p w14:paraId="6619DC15" w14:textId="77777777" w:rsidR="00C555CD" w:rsidRPr="00437EB8" w:rsidRDefault="00C555CD" w:rsidP="009D5E2D">
            <w:pPr>
              <w:pStyle w:val="Default"/>
            </w:pPr>
          </w:p>
        </w:tc>
        <w:tc>
          <w:tcPr>
            <w:tcW w:w="1843" w:type="dxa"/>
          </w:tcPr>
          <w:p w14:paraId="091CF7C3" w14:textId="77777777" w:rsidR="00C555CD" w:rsidRPr="00437EB8" w:rsidRDefault="00C555CD" w:rsidP="009D5E2D">
            <w:pPr>
              <w:pStyle w:val="Default"/>
            </w:pPr>
          </w:p>
        </w:tc>
      </w:tr>
    </w:tbl>
    <w:p w14:paraId="0304DC2A" w14:textId="77777777" w:rsidR="00D775F4" w:rsidRDefault="00D775F4" w:rsidP="00D775F4">
      <w:pPr>
        <w:pStyle w:val="Default"/>
        <w:rPr>
          <w:sz w:val="16"/>
          <w:szCs w:val="16"/>
        </w:rPr>
      </w:pPr>
    </w:p>
    <w:p w14:paraId="6C7EF632" w14:textId="77777777" w:rsidR="00D775F4" w:rsidRDefault="00D775F4" w:rsidP="00D775F4">
      <w:pPr>
        <w:pStyle w:val="Default"/>
        <w:rPr>
          <w:sz w:val="16"/>
          <w:szCs w:val="16"/>
        </w:rPr>
      </w:pPr>
    </w:p>
    <w:p w14:paraId="5DB7CC2F" w14:textId="77777777" w:rsidR="00C555CD" w:rsidRDefault="00C555CD" w:rsidP="00D775F4">
      <w:pPr>
        <w:pStyle w:val="Default"/>
        <w:rPr>
          <w:sz w:val="16"/>
          <w:szCs w:val="16"/>
        </w:rPr>
      </w:pPr>
    </w:p>
    <w:p w14:paraId="6F2106C1" w14:textId="77777777" w:rsidR="008F2B0D" w:rsidRDefault="008F2B0D" w:rsidP="00D775F4">
      <w:pPr>
        <w:pStyle w:val="Default"/>
        <w:rPr>
          <w:sz w:val="16"/>
          <w:szCs w:val="16"/>
        </w:rPr>
      </w:pPr>
    </w:p>
    <w:p w14:paraId="610D1897" w14:textId="77777777" w:rsidR="008F2B0D" w:rsidRDefault="008F2B0D" w:rsidP="00D775F4">
      <w:pPr>
        <w:pStyle w:val="Default"/>
        <w:rPr>
          <w:sz w:val="16"/>
          <w:szCs w:val="16"/>
        </w:rPr>
      </w:pPr>
    </w:p>
    <w:p w14:paraId="4E754A12" w14:textId="77777777" w:rsidR="00C555CD" w:rsidRDefault="00C555CD" w:rsidP="00C555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825"/>
        <w:gridCol w:w="2421"/>
        <w:gridCol w:w="2835"/>
        <w:gridCol w:w="2126"/>
      </w:tblGrid>
      <w:tr w:rsidR="00C555CD" w14:paraId="28E5D285" w14:textId="77777777" w:rsidTr="00C555CD">
        <w:tc>
          <w:tcPr>
            <w:tcW w:w="10207" w:type="dxa"/>
            <w:gridSpan w:val="4"/>
          </w:tcPr>
          <w:p w14:paraId="04A77FFD" w14:textId="77777777" w:rsidR="00C555CD" w:rsidRDefault="00C555CD" w:rsidP="0000208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</w:rPr>
              <w:lastRenderedPageBreak/>
              <w:t xml:space="preserve">19 – EQUIPE TECNICA DO PROJETO – RH </w:t>
            </w:r>
          </w:p>
        </w:tc>
      </w:tr>
      <w:tr w:rsidR="00C555CD" w14:paraId="4A4D0417" w14:textId="77777777" w:rsidTr="0000208A">
        <w:tc>
          <w:tcPr>
            <w:tcW w:w="2825" w:type="dxa"/>
          </w:tcPr>
          <w:p w14:paraId="13CA0858" w14:textId="77777777" w:rsidR="00C555CD" w:rsidRPr="00C555CD" w:rsidRDefault="00C555CD" w:rsidP="00C555CD">
            <w:pPr>
              <w:pStyle w:val="Default"/>
              <w:jc w:val="center"/>
            </w:pPr>
            <w:r w:rsidRPr="00C555CD">
              <w:t>Função no Projeto</w:t>
            </w:r>
          </w:p>
        </w:tc>
        <w:tc>
          <w:tcPr>
            <w:tcW w:w="2421" w:type="dxa"/>
          </w:tcPr>
          <w:p w14:paraId="48AECB25" w14:textId="77777777" w:rsidR="00C555CD" w:rsidRPr="00C555CD" w:rsidRDefault="00C555CD" w:rsidP="00C555CD">
            <w:pPr>
              <w:pStyle w:val="Default"/>
              <w:jc w:val="center"/>
            </w:pPr>
            <w:r w:rsidRPr="00C555CD">
              <w:t>Formação/Profissão</w:t>
            </w:r>
          </w:p>
        </w:tc>
        <w:tc>
          <w:tcPr>
            <w:tcW w:w="2835" w:type="dxa"/>
          </w:tcPr>
          <w:p w14:paraId="74B4269A" w14:textId="77777777" w:rsidR="00C555CD" w:rsidRPr="00C555CD" w:rsidRDefault="00C555CD" w:rsidP="00C555CD">
            <w:pPr>
              <w:pStyle w:val="Default"/>
              <w:jc w:val="center"/>
            </w:pPr>
            <w:r w:rsidRPr="00C555CD">
              <w:t>Natureza de Vinculo</w:t>
            </w:r>
          </w:p>
        </w:tc>
        <w:tc>
          <w:tcPr>
            <w:tcW w:w="2126" w:type="dxa"/>
          </w:tcPr>
          <w:p w14:paraId="3E39CBD2" w14:textId="77777777" w:rsidR="00C555CD" w:rsidRPr="00C555CD" w:rsidRDefault="00C555CD" w:rsidP="00C555CD">
            <w:pPr>
              <w:pStyle w:val="Default"/>
              <w:jc w:val="center"/>
            </w:pPr>
            <w:r w:rsidRPr="00C555CD">
              <w:t>Carga horária</w:t>
            </w:r>
          </w:p>
        </w:tc>
      </w:tr>
      <w:tr w:rsidR="0000208A" w14:paraId="0F3592EA" w14:textId="77777777" w:rsidTr="0000208A">
        <w:tc>
          <w:tcPr>
            <w:tcW w:w="2825" w:type="dxa"/>
          </w:tcPr>
          <w:p w14:paraId="07A2C72B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421" w:type="dxa"/>
          </w:tcPr>
          <w:p w14:paraId="0ABF63D0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835" w:type="dxa"/>
          </w:tcPr>
          <w:p w14:paraId="6B64D5F6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126" w:type="dxa"/>
          </w:tcPr>
          <w:p w14:paraId="16712F70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</w:tr>
      <w:tr w:rsidR="0000208A" w14:paraId="639F27F3" w14:textId="77777777" w:rsidTr="0000208A">
        <w:tc>
          <w:tcPr>
            <w:tcW w:w="2825" w:type="dxa"/>
          </w:tcPr>
          <w:p w14:paraId="1551C977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421" w:type="dxa"/>
          </w:tcPr>
          <w:p w14:paraId="7DAAA561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835" w:type="dxa"/>
          </w:tcPr>
          <w:p w14:paraId="16978190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126" w:type="dxa"/>
          </w:tcPr>
          <w:p w14:paraId="4D522696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</w:tr>
      <w:tr w:rsidR="0000208A" w14:paraId="15A0C3AF" w14:textId="77777777" w:rsidTr="0000208A">
        <w:tc>
          <w:tcPr>
            <w:tcW w:w="2825" w:type="dxa"/>
          </w:tcPr>
          <w:p w14:paraId="6BCC7ED9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421" w:type="dxa"/>
          </w:tcPr>
          <w:p w14:paraId="1F2B486A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835" w:type="dxa"/>
          </w:tcPr>
          <w:p w14:paraId="5A85CE77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  <w:tc>
          <w:tcPr>
            <w:tcW w:w="2126" w:type="dxa"/>
          </w:tcPr>
          <w:p w14:paraId="5A4EA1C4" w14:textId="77777777" w:rsidR="0000208A" w:rsidRPr="00C555CD" w:rsidRDefault="0000208A" w:rsidP="0000208A">
            <w:pPr>
              <w:pStyle w:val="Default"/>
              <w:spacing w:line="276" w:lineRule="auto"/>
              <w:jc w:val="center"/>
            </w:pPr>
          </w:p>
        </w:tc>
      </w:tr>
    </w:tbl>
    <w:p w14:paraId="537FBE21" w14:textId="77777777" w:rsidR="00C555CD" w:rsidRDefault="00C555CD" w:rsidP="00C555CD">
      <w:pPr>
        <w:pStyle w:val="Default"/>
        <w:rPr>
          <w:sz w:val="16"/>
          <w:szCs w:val="16"/>
        </w:rPr>
      </w:pPr>
    </w:p>
    <w:p w14:paraId="66ADE29C" w14:textId="77777777" w:rsidR="00C555CD" w:rsidRDefault="00C555CD" w:rsidP="00D775F4">
      <w:pPr>
        <w:pStyle w:val="Default"/>
        <w:rPr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1"/>
        <w:gridCol w:w="283"/>
        <w:gridCol w:w="851"/>
        <w:gridCol w:w="425"/>
        <w:gridCol w:w="709"/>
        <w:gridCol w:w="992"/>
        <w:gridCol w:w="283"/>
        <w:gridCol w:w="993"/>
        <w:gridCol w:w="425"/>
        <w:gridCol w:w="425"/>
        <w:gridCol w:w="1418"/>
      </w:tblGrid>
      <w:tr w:rsidR="00FF0249" w:rsidRPr="00721F13" w14:paraId="770077D5" w14:textId="77777777" w:rsidTr="00955716">
        <w:trPr>
          <w:trHeight w:val="169"/>
        </w:trPr>
        <w:tc>
          <w:tcPr>
            <w:tcW w:w="10349" w:type="dxa"/>
            <w:gridSpan w:val="12"/>
            <w:vAlign w:val="center"/>
          </w:tcPr>
          <w:p w14:paraId="37DB66B8" w14:textId="77777777" w:rsidR="00FF0249" w:rsidRPr="00721F13" w:rsidRDefault="00FF0249" w:rsidP="000C73E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C73EC">
              <w:rPr>
                <w:b/>
              </w:rPr>
              <w:t>20 – PLANILHA DE CUSTOS</w:t>
            </w:r>
          </w:p>
        </w:tc>
      </w:tr>
      <w:tr w:rsidR="00FF0249" w:rsidRPr="00955716" w14:paraId="34E55B6F" w14:textId="77777777" w:rsidTr="00955716">
        <w:trPr>
          <w:trHeight w:val="169"/>
        </w:trPr>
        <w:tc>
          <w:tcPr>
            <w:tcW w:w="10349" w:type="dxa"/>
            <w:gridSpan w:val="12"/>
          </w:tcPr>
          <w:p w14:paraId="68022229" w14:textId="77777777" w:rsidR="00FF0249" w:rsidRPr="00955716" w:rsidRDefault="000C73EC" w:rsidP="0043103C">
            <w:pPr>
              <w:pStyle w:val="Default"/>
              <w:jc w:val="center"/>
              <w:rPr>
                <w:sz w:val="22"/>
                <w:szCs w:val="22"/>
              </w:rPr>
            </w:pPr>
            <w:r w:rsidRPr="00955716">
              <w:rPr>
                <w:bCs/>
                <w:sz w:val="22"/>
                <w:szCs w:val="22"/>
              </w:rPr>
              <w:t>MATERIAL DE CONSUMO</w:t>
            </w:r>
          </w:p>
        </w:tc>
      </w:tr>
      <w:tr w:rsidR="00FF0249" w:rsidRPr="00955716" w14:paraId="66EB5809" w14:textId="77777777" w:rsidTr="00955716">
        <w:trPr>
          <w:trHeight w:val="169"/>
        </w:trPr>
        <w:tc>
          <w:tcPr>
            <w:tcW w:w="3828" w:type="dxa"/>
            <w:gridSpan w:val="3"/>
          </w:tcPr>
          <w:p w14:paraId="5DF17150" w14:textId="77777777" w:rsidR="00FF0249" w:rsidRPr="00955716" w:rsidRDefault="00FF0249" w:rsidP="009D5E2D">
            <w:pPr>
              <w:pStyle w:val="Default"/>
              <w:jc w:val="center"/>
              <w:rPr>
                <w:sz w:val="20"/>
                <w:szCs w:val="20"/>
              </w:rPr>
            </w:pPr>
            <w:r w:rsidRPr="00955716">
              <w:rPr>
                <w:sz w:val="20"/>
                <w:szCs w:val="20"/>
              </w:rPr>
              <w:t>ITEM</w:t>
            </w:r>
          </w:p>
        </w:tc>
        <w:tc>
          <w:tcPr>
            <w:tcW w:w="1276" w:type="dxa"/>
            <w:gridSpan w:val="2"/>
          </w:tcPr>
          <w:p w14:paraId="1294E88D" w14:textId="77777777" w:rsidR="00FF0249" w:rsidRPr="00955716" w:rsidRDefault="00FF0249" w:rsidP="009D5E2D">
            <w:pPr>
              <w:pStyle w:val="Default"/>
              <w:jc w:val="center"/>
              <w:rPr>
                <w:sz w:val="20"/>
                <w:szCs w:val="20"/>
              </w:rPr>
            </w:pPr>
            <w:r w:rsidRPr="00955716">
              <w:rPr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</w:tcPr>
          <w:p w14:paraId="75AA1E92" w14:textId="77777777" w:rsidR="00FF0249" w:rsidRPr="00955716" w:rsidRDefault="00FF0249" w:rsidP="009D5E2D">
            <w:pPr>
              <w:pStyle w:val="Default"/>
              <w:jc w:val="center"/>
              <w:rPr>
                <w:sz w:val="20"/>
                <w:szCs w:val="20"/>
              </w:rPr>
            </w:pPr>
            <w:r w:rsidRPr="00955716">
              <w:rPr>
                <w:sz w:val="20"/>
                <w:szCs w:val="20"/>
              </w:rPr>
              <w:t>PERÍODO</w:t>
            </w:r>
          </w:p>
        </w:tc>
        <w:tc>
          <w:tcPr>
            <w:tcW w:w="1701" w:type="dxa"/>
            <w:gridSpan w:val="3"/>
          </w:tcPr>
          <w:p w14:paraId="1A63AD78" w14:textId="77777777" w:rsidR="00FF0249" w:rsidRPr="00955716" w:rsidRDefault="00FF0249" w:rsidP="009D5E2D">
            <w:pPr>
              <w:pStyle w:val="Default"/>
              <w:jc w:val="center"/>
              <w:rPr>
                <w:sz w:val="20"/>
                <w:szCs w:val="20"/>
              </w:rPr>
            </w:pPr>
            <w:r w:rsidRPr="00955716">
              <w:rPr>
                <w:sz w:val="20"/>
                <w:szCs w:val="20"/>
              </w:rPr>
              <w:t>VALOR UNIT. (R$)</w:t>
            </w:r>
          </w:p>
        </w:tc>
        <w:tc>
          <w:tcPr>
            <w:tcW w:w="1843" w:type="dxa"/>
            <w:gridSpan w:val="2"/>
          </w:tcPr>
          <w:p w14:paraId="7D0293C1" w14:textId="77777777" w:rsidR="00FF0249" w:rsidRPr="00955716" w:rsidRDefault="00FF0249" w:rsidP="009D5E2D">
            <w:pPr>
              <w:pStyle w:val="Default"/>
              <w:jc w:val="center"/>
              <w:rPr>
                <w:sz w:val="20"/>
                <w:szCs w:val="20"/>
              </w:rPr>
            </w:pPr>
            <w:r w:rsidRPr="00955716">
              <w:rPr>
                <w:sz w:val="20"/>
                <w:szCs w:val="20"/>
              </w:rPr>
              <w:t>VALOR TOTAL (R$)</w:t>
            </w:r>
          </w:p>
        </w:tc>
      </w:tr>
      <w:tr w:rsidR="0043103C" w:rsidRPr="00955716" w14:paraId="23156B1B" w14:textId="77777777" w:rsidTr="00955716">
        <w:trPr>
          <w:trHeight w:val="169"/>
        </w:trPr>
        <w:tc>
          <w:tcPr>
            <w:tcW w:w="3828" w:type="dxa"/>
            <w:gridSpan w:val="3"/>
          </w:tcPr>
          <w:p w14:paraId="6D9D3419" w14:textId="77777777" w:rsidR="00721F13" w:rsidRPr="00955716" w:rsidRDefault="00721F13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2E49353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5F4B4E3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7CC4B39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36E8C9E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955716" w14:paraId="1FBF196C" w14:textId="77777777" w:rsidTr="00955716">
        <w:trPr>
          <w:trHeight w:val="169"/>
        </w:trPr>
        <w:tc>
          <w:tcPr>
            <w:tcW w:w="3828" w:type="dxa"/>
            <w:gridSpan w:val="3"/>
          </w:tcPr>
          <w:p w14:paraId="07BABF42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247EF4A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CB3B915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5D0343E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F7111A8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955716" w14:paraId="53874F6C" w14:textId="77777777" w:rsidTr="00955716">
        <w:trPr>
          <w:trHeight w:val="169"/>
        </w:trPr>
        <w:tc>
          <w:tcPr>
            <w:tcW w:w="3828" w:type="dxa"/>
            <w:gridSpan w:val="3"/>
          </w:tcPr>
          <w:p w14:paraId="013F1157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B88E68F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E01DF60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8E3731E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C40883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955716" w14:paraId="4656B4BF" w14:textId="77777777" w:rsidTr="00955716">
        <w:trPr>
          <w:trHeight w:val="169"/>
        </w:trPr>
        <w:tc>
          <w:tcPr>
            <w:tcW w:w="3828" w:type="dxa"/>
            <w:gridSpan w:val="3"/>
          </w:tcPr>
          <w:p w14:paraId="08FEC72B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12B636F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92769C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5DD1DFB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ED401D3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955716" w14:paraId="4FCE3E20" w14:textId="77777777" w:rsidTr="00955716">
        <w:trPr>
          <w:trHeight w:val="169"/>
        </w:trPr>
        <w:tc>
          <w:tcPr>
            <w:tcW w:w="3828" w:type="dxa"/>
            <w:gridSpan w:val="3"/>
          </w:tcPr>
          <w:p w14:paraId="0760ECF7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C6F7096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A3EEE74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B4EA850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39BEC8A" w14:textId="77777777" w:rsidR="0043103C" w:rsidRPr="00955716" w:rsidRDefault="0043103C" w:rsidP="00721F1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3103C" w:rsidRPr="00955716" w14:paraId="4A3C6F84" w14:textId="77777777" w:rsidTr="00955716">
        <w:trPr>
          <w:trHeight w:val="169"/>
        </w:trPr>
        <w:tc>
          <w:tcPr>
            <w:tcW w:w="3828" w:type="dxa"/>
            <w:gridSpan w:val="3"/>
            <w:vAlign w:val="center"/>
          </w:tcPr>
          <w:p w14:paraId="36324338" w14:textId="77777777" w:rsidR="0043103C" w:rsidRPr="00955716" w:rsidRDefault="0043103C" w:rsidP="00721F1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5716">
              <w:rPr>
                <w:b/>
                <w:sz w:val="20"/>
                <w:szCs w:val="20"/>
              </w:rPr>
              <w:t>SUB-TOTAL</w:t>
            </w:r>
          </w:p>
        </w:tc>
        <w:tc>
          <w:tcPr>
            <w:tcW w:w="1276" w:type="dxa"/>
            <w:gridSpan w:val="2"/>
          </w:tcPr>
          <w:p w14:paraId="41497CE8" w14:textId="77777777" w:rsidR="0043103C" w:rsidRPr="00955716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B49A7A6" w14:textId="77777777" w:rsidR="0043103C" w:rsidRPr="00955716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3B15D34" w14:textId="77777777" w:rsidR="0043103C" w:rsidRPr="00955716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6515BD3" w14:textId="77777777" w:rsidR="0043103C" w:rsidRPr="00955716" w:rsidRDefault="0043103C" w:rsidP="00721F1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C73EC" w:rsidRPr="00955716" w14:paraId="046097CC" w14:textId="77777777" w:rsidTr="00955716">
        <w:trPr>
          <w:trHeight w:val="169"/>
        </w:trPr>
        <w:tc>
          <w:tcPr>
            <w:tcW w:w="10349" w:type="dxa"/>
            <w:gridSpan w:val="12"/>
            <w:vAlign w:val="center"/>
          </w:tcPr>
          <w:p w14:paraId="0B8EE7D5" w14:textId="77777777" w:rsidR="000C73EC" w:rsidRPr="00955716" w:rsidRDefault="000C73EC" w:rsidP="000C73EC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0C73EC" w:rsidRPr="00955716" w14:paraId="4BF5687C" w14:textId="77777777" w:rsidTr="00955716">
        <w:trPr>
          <w:trHeight w:val="169"/>
        </w:trPr>
        <w:tc>
          <w:tcPr>
            <w:tcW w:w="10349" w:type="dxa"/>
            <w:gridSpan w:val="12"/>
            <w:vAlign w:val="center"/>
          </w:tcPr>
          <w:p w14:paraId="08AC102E" w14:textId="77777777" w:rsidR="000C73EC" w:rsidRPr="00955716" w:rsidRDefault="000C73EC" w:rsidP="000C73E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955716">
              <w:rPr>
                <w:bCs/>
                <w:sz w:val="22"/>
                <w:szCs w:val="22"/>
              </w:rPr>
              <w:t>OUTROS SERVIÇOS DE TERCEIROS E PESSOA JURÍDICA</w:t>
            </w:r>
          </w:p>
        </w:tc>
      </w:tr>
      <w:tr w:rsidR="00721F13" w:rsidRPr="00955716" w14:paraId="48B4358D" w14:textId="77777777" w:rsidTr="00955716">
        <w:trPr>
          <w:trHeight w:val="169"/>
        </w:trPr>
        <w:tc>
          <w:tcPr>
            <w:tcW w:w="3828" w:type="dxa"/>
            <w:gridSpan w:val="3"/>
            <w:vAlign w:val="center"/>
          </w:tcPr>
          <w:p w14:paraId="20B64A98" w14:textId="77777777" w:rsidR="00721F13" w:rsidRPr="00955716" w:rsidRDefault="00721F13" w:rsidP="00955716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ITEM</w:t>
            </w:r>
          </w:p>
        </w:tc>
        <w:tc>
          <w:tcPr>
            <w:tcW w:w="1276" w:type="dxa"/>
            <w:gridSpan w:val="2"/>
            <w:vAlign w:val="center"/>
          </w:tcPr>
          <w:p w14:paraId="0C587221" w14:textId="77777777" w:rsidR="00721F13" w:rsidRPr="00955716" w:rsidRDefault="00721F13" w:rsidP="00955716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QUANT.</w:t>
            </w:r>
          </w:p>
        </w:tc>
        <w:tc>
          <w:tcPr>
            <w:tcW w:w="1701" w:type="dxa"/>
            <w:gridSpan w:val="2"/>
            <w:vAlign w:val="center"/>
          </w:tcPr>
          <w:p w14:paraId="381F0559" w14:textId="77777777" w:rsidR="00721F13" w:rsidRPr="00955716" w:rsidRDefault="00721F13" w:rsidP="00955716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PERÍODO</w:t>
            </w:r>
          </w:p>
        </w:tc>
        <w:tc>
          <w:tcPr>
            <w:tcW w:w="1701" w:type="dxa"/>
            <w:gridSpan w:val="3"/>
            <w:vAlign w:val="center"/>
          </w:tcPr>
          <w:p w14:paraId="191D0B5D" w14:textId="77777777" w:rsidR="00721F13" w:rsidRPr="00955716" w:rsidRDefault="00721F13" w:rsidP="00955716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VALOR UNIT. (R$)</w:t>
            </w:r>
          </w:p>
        </w:tc>
        <w:tc>
          <w:tcPr>
            <w:tcW w:w="1843" w:type="dxa"/>
            <w:gridSpan w:val="2"/>
            <w:vAlign w:val="center"/>
          </w:tcPr>
          <w:p w14:paraId="0A49B512" w14:textId="77777777" w:rsidR="00721F13" w:rsidRPr="00955716" w:rsidRDefault="00721F13" w:rsidP="00955716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VALOR TOTAL (R$)</w:t>
            </w:r>
          </w:p>
        </w:tc>
      </w:tr>
      <w:tr w:rsidR="00721F13" w:rsidRPr="00955716" w14:paraId="5FEBB599" w14:textId="77777777" w:rsidTr="00955716">
        <w:trPr>
          <w:trHeight w:val="169"/>
        </w:trPr>
        <w:tc>
          <w:tcPr>
            <w:tcW w:w="3828" w:type="dxa"/>
            <w:gridSpan w:val="3"/>
          </w:tcPr>
          <w:p w14:paraId="44773D09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D6D61CE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84DE604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F7DFA8D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F01B78E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955716" w14:paraId="28176311" w14:textId="77777777" w:rsidTr="00955716">
        <w:trPr>
          <w:trHeight w:val="169"/>
        </w:trPr>
        <w:tc>
          <w:tcPr>
            <w:tcW w:w="3828" w:type="dxa"/>
            <w:gridSpan w:val="3"/>
          </w:tcPr>
          <w:p w14:paraId="70A2A7D0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B0CD2B8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5FCB5EF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ADC6A89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4F00C5F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955716" w14:paraId="2F3F3387" w14:textId="77777777" w:rsidTr="00955716">
        <w:trPr>
          <w:trHeight w:val="169"/>
        </w:trPr>
        <w:tc>
          <w:tcPr>
            <w:tcW w:w="3828" w:type="dxa"/>
            <w:gridSpan w:val="3"/>
          </w:tcPr>
          <w:p w14:paraId="244052C0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2B365D7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756DDFE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A8F40E6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4B9996A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955716" w14:paraId="10148C77" w14:textId="77777777" w:rsidTr="00955716">
        <w:trPr>
          <w:trHeight w:val="169"/>
        </w:trPr>
        <w:tc>
          <w:tcPr>
            <w:tcW w:w="3828" w:type="dxa"/>
            <w:gridSpan w:val="3"/>
          </w:tcPr>
          <w:p w14:paraId="26A8887A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A888045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1ADA9A3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E51B280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F399BA2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955716" w14:paraId="59A5DF27" w14:textId="77777777" w:rsidTr="00955716">
        <w:trPr>
          <w:trHeight w:val="169"/>
        </w:trPr>
        <w:tc>
          <w:tcPr>
            <w:tcW w:w="3828" w:type="dxa"/>
            <w:gridSpan w:val="3"/>
          </w:tcPr>
          <w:p w14:paraId="7F5D7962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006A1BB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97769F5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528D2D7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A2D5F18" w14:textId="77777777" w:rsidR="00721F13" w:rsidRPr="00955716" w:rsidRDefault="00721F13" w:rsidP="0084456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21F13" w:rsidRPr="00955716" w14:paraId="78E40EC9" w14:textId="77777777" w:rsidTr="00955716">
        <w:trPr>
          <w:trHeight w:val="169"/>
        </w:trPr>
        <w:tc>
          <w:tcPr>
            <w:tcW w:w="3828" w:type="dxa"/>
            <w:gridSpan w:val="3"/>
            <w:vAlign w:val="center"/>
          </w:tcPr>
          <w:p w14:paraId="4B6EC74A" w14:textId="77777777" w:rsidR="00721F13" w:rsidRPr="00955716" w:rsidRDefault="00721F13" w:rsidP="0084456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5716">
              <w:rPr>
                <w:b/>
                <w:sz w:val="20"/>
                <w:szCs w:val="20"/>
              </w:rPr>
              <w:t>SUB-TOTAL</w:t>
            </w:r>
          </w:p>
        </w:tc>
        <w:tc>
          <w:tcPr>
            <w:tcW w:w="1276" w:type="dxa"/>
            <w:gridSpan w:val="2"/>
          </w:tcPr>
          <w:p w14:paraId="73E03FD7" w14:textId="77777777" w:rsidR="00721F13" w:rsidRPr="00955716" w:rsidRDefault="00721F13" w:rsidP="0084456E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CFE12C3" w14:textId="77777777" w:rsidR="00721F13" w:rsidRPr="00955716" w:rsidRDefault="00721F13" w:rsidP="0084456E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A22C631" w14:textId="77777777" w:rsidR="00721F13" w:rsidRPr="00955716" w:rsidRDefault="00721F13" w:rsidP="0084456E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31A094F" w14:textId="77777777" w:rsidR="00721F13" w:rsidRPr="00955716" w:rsidRDefault="00721F13" w:rsidP="0084456E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83112" w:rsidRPr="00955716" w14:paraId="1BBE9D75" w14:textId="77777777" w:rsidTr="001D6241">
        <w:trPr>
          <w:trHeight w:val="169"/>
        </w:trPr>
        <w:tc>
          <w:tcPr>
            <w:tcW w:w="10349" w:type="dxa"/>
            <w:gridSpan w:val="12"/>
            <w:vAlign w:val="center"/>
          </w:tcPr>
          <w:p w14:paraId="60183538" w14:textId="77777777" w:rsidR="00583112" w:rsidRPr="00583112" w:rsidRDefault="00583112" w:rsidP="00583112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0C73EC" w:rsidRPr="00955716" w14:paraId="187C379B" w14:textId="77777777" w:rsidTr="00955716">
        <w:trPr>
          <w:trHeight w:val="170"/>
        </w:trPr>
        <w:tc>
          <w:tcPr>
            <w:tcW w:w="10349" w:type="dxa"/>
            <w:gridSpan w:val="12"/>
            <w:vAlign w:val="center"/>
          </w:tcPr>
          <w:p w14:paraId="7AAB4B7F" w14:textId="77777777" w:rsidR="000C73EC" w:rsidRPr="00955716" w:rsidRDefault="000C73EC" w:rsidP="0043103C">
            <w:pPr>
              <w:pStyle w:val="Default"/>
              <w:jc w:val="center"/>
              <w:rPr>
                <w:sz w:val="22"/>
                <w:szCs w:val="22"/>
              </w:rPr>
            </w:pPr>
            <w:r w:rsidRPr="00955716">
              <w:rPr>
                <w:bCs/>
                <w:sz w:val="22"/>
                <w:szCs w:val="22"/>
              </w:rPr>
              <w:t>SERVIÇOS DE TERCEIROS E PESSOA FÍSICA</w:t>
            </w:r>
          </w:p>
        </w:tc>
      </w:tr>
      <w:tr w:rsidR="00850CF5" w:rsidRPr="00955716" w14:paraId="00B92A5F" w14:textId="77777777" w:rsidTr="00955716">
        <w:trPr>
          <w:trHeight w:val="170"/>
        </w:trPr>
        <w:tc>
          <w:tcPr>
            <w:tcW w:w="2694" w:type="dxa"/>
            <w:vAlign w:val="center"/>
          </w:tcPr>
          <w:p w14:paraId="706E0182" w14:textId="77777777"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FUNÇÃO</w:t>
            </w:r>
          </w:p>
        </w:tc>
        <w:tc>
          <w:tcPr>
            <w:tcW w:w="851" w:type="dxa"/>
            <w:vAlign w:val="center"/>
          </w:tcPr>
          <w:p w14:paraId="473CCE04" w14:textId="77777777"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QUANT</w:t>
            </w:r>
          </w:p>
        </w:tc>
        <w:tc>
          <w:tcPr>
            <w:tcW w:w="1134" w:type="dxa"/>
            <w:gridSpan w:val="2"/>
            <w:vAlign w:val="center"/>
          </w:tcPr>
          <w:p w14:paraId="02B8379D" w14:textId="77777777"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SALARIO FUNÇÃO</w:t>
            </w:r>
          </w:p>
        </w:tc>
        <w:tc>
          <w:tcPr>
            <w:tcW w:w="1134" w:type="dxa"/>
            <w:gridSpan w:val="2"/>
            <w:vAlign w:val="center"/>
          </w:tcPr>
          <w:p w14:paraId="703A3270" w14:textId="77777777"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13º SALARIO</w:t>
            </w:r>
          </w:p>
        </w:tc>
        <w:tc>
          <w:tcPr>
            <w:tcW w:w="1275" w:type="dxa"/>
            <w:gridSpan w:val="2"/>
            <w:vAlign w:val="center"/>
          </w:tcPr>
          <w:p w14:paraId="03ADD992" w14:textId="77777777"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INSS PATRONAL</w:t>
            </w:r>
          </w:p>
        </w:tc>
        <w:tc>
          <w:tcPr>
            <w:tcW w:w="993" w:type="dxa"/>
            <w:vAlign w:val="center"/>
          </w:tcPr>
          <w:p w14:paraId="3F806937" w14:textId="77777777"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FGTS</w:t>
            </w:r>
          </w:p>
        </w:tc>
        <w:tc>
          <w:tcPr>
            <w:tcW w:w="850" w:type="dxa"/>
            <w:gridSpan w:val="2"/>
            <w:vAlign w:val="center"/>
          </w:tcPr>
          <w:p w14:paraId="3C513F25" w14:textId="77777777"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PIS</w:t>
            </w:r>
          </w:p>
        </w:tc>
        <w:tc>
          <w:tcPr>
            <w:tcW w:w="1418" w:type="dxa"/>
            <w:vAlign w:val="center"/>
          </w:tcPr>
          <w:p w14:paraId="13F031F4" w14:textId="77777777" w:rsidR="000C73EC" w:rsidRPr="00955716" w:rsidRDefault="000C73EC" w:rsidP="009D5E2D">
            <w:pPr>
              <w:pStyle w:val="Default"/>
              <w:jc w:val="center"/>
              <w:rPr>
                <w:sz w:val="18"/>
                <w:szCs w:val="18"/>
              </w:rPr>
            </w:pPr>
            <w:r w:rsidRPr="00955716">
              <w:rPr>
                <w:sz w:val="18"/>
                <w:szCs w:val="18"/>
              </w:rPr>
              <w:t>TOTAL MÊS</w:t>
            </w:r>
          </w:p>
        </w:tc>
      </w:tr>
      <w:tr w:rsidR="00850CF5" w:rsidRPr="00955716" w14:paraId="6F2E842B" w14:textId="77777777" w:rsidTr="00955716">
        <w:trPr>
          <w:trHeight w:val="170"/>
        </w:trPr>
        <w:tc>
          <w:tcPr>
            <w:tcW w:w="2694" w:type="dxa"/>
            <w:vAlign w:val="center"/>
          </w:tcPr>
          <w:p w14:paraId="5A9B31FC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D98896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59A0FB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81A9C1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85A3285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50F740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82A3169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B656D8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0CF5" w:rsidRPr="00955716" w14:paraId="3B64F7F0" w14:textId="77777777" w:rsidTr="00955716">
        <w:trPr>
          <w:trHeight w:val="170"/>
        </w:trPr>
        <w:tc>
          <w:tcPr>
            <w:tcW w:w="2694" w:type="dxa"/>
            <w:vAlign w:val="center"/>
          </w:tcPr>
          <w:p w14:paraId="66914E72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7B49BF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C91886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BEBB80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82BE9C7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B44DB0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B151CF9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055399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0CF5" w:rsidRPr="00955716" w14:paraId="01A82FAA" w14:textId="77777777" w:rsidTr="00955716">
        <w:trPr>
          <w:trHeight w:val="170"/>
        </w:trPr>
        <w:tc>
          <w:tcPr>
            <w:tcW w:w="2694" w:type="dxa"/>
            <w:vAlign w:val="center"/>
          </w:tcPr>
          <w:p w14:paraId="2B88867C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9C03C9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4A0D77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F340BC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07301B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7CD6468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D91D980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51D6BE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0CF5" w:rsidRPr="00955716" w14:paraId="33D9DE57" w14:textId="77777777" w:rsidTr="00955716">
        <w:trPr>
          <w:trHeight w:val="170"/>
        </w:trPr>
        <w:tc>
          <w:tcPr>
            <w:tcW w:w="2694" w:type="dxa"/>
            <w:vAlign w:val="center"/>
          </w:tcPr>
          <w:p w14:paraId="2C392AF5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31B433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DADA8A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FE9F57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33751B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205A40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F330558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60CE60" w14:textId="77777777" w:rsidR="0029580D" w:rsidRPr="00955716" w:rsidRDefault="0029580D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0CF5" w:rsidRPr="00955716" w14:paraId="701212A0" w14:textId="77777777" w:rsidTr="00955716">
        <w:trPr>
          <w:trHeight w:val="170"/>
        </w:trPr>
        <w:tc>
          <w:tcPr>
            <w:tcW w:w="2694" w:type="dxa"/>
            <w:vAlign w:val="center"/>
          </w:tcPr>
          <w:p w14:paraId="4833828D" w14:textId="77777777" w:rsidR="006D1201" w:rsidRPr="00955716" w:rsidRDefault="006D1201" w:rsidP="0029580D">
            <w:pPr>
              <w:pStyle w:val="Default"/>
              <w:spacing w:line="276" w:lineRule="auto"/>
              <w:ind w:left="27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2437FB" w14:textId="77777777"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849371" w14:textId="77777777"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19283F" w14:textId="77777777"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429DCB2" w14:textId="77777777"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044A0A" w14:textId="77777777"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0995660" w14:textId="77777777"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935434" w14:textId="77777777"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0CF5" w:rsidRPr="00955716" w14:paraId="63F33A70" w14:textId="77777777" w:rsidTr="00955716">
        <w:trPr>
          <w:trHeight w:val="170"/>
        </w:trPr>
        <w:tc>
          <w:tcPr>
            <w:tcW w:w="2694" w:type="dxa"/>
            <w:vAlign w:val="center"/>
          </w:tcPr>
          <w:p w14:paraId="006165C3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899107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8D934F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5916CA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5CC1C19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5EC751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9115F45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80A2D2" w14:textId="77777777" w:rsidR="0043103C" w:rsidRPr="00955716" w:rsidRDefault="0043103C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1201" w:rsidRPr="00955716" w14:paraId="2F3D4C1E" w14:textId="77777777" w:rsidTr="00955716">
        <w:trPr>
          <w:trHeight w:val="170"/>
        </w:trPr>
        <w:tc>
          <w:tcPr>
            <w:tcW w:w="8081" w:type="dxa"/>
            <w:gridSpan w:val="9"/>
            <w:vAlign w:val="center"/>
          </w:tcPr>
          <w:p w14:paraId="0515C6F6" w14:textId="77777777" w:rsidR="006D1201" w:rsidRPr="00955716" w:rsidRDefault="006D1201" w:rsidP="0029580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55716">
              <w:rPr>
                <w:b/>
                <w:sz w:val="20"/>
                <w:szCs w:val="20"/>
              </w:rPr>
              <w:t>SUB-TOTAL</w:t>
            </w:r>
          </w:p>
        </w:tc>
        <w:tc>
          <w:tcPr>
            <w:tcW w:w="850" w:type="dxa"/>
            <w:gridSpan w:val="2"/>
            <w:vAlign w:val="center"/>
          </w:tcPr>
          <w:p w14:paraId="2F7E90E7" w14:textId="77777777"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89B6FA" w14:textId="77777777" w:rsidR="006D1201" w:rsidRPr="00955716" w:rsidRDefault="006D1201" w:rsidP="0029580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9DF6AF" w14:textId="77777777" w:rsidR="0043103C" w:rsidRDefault="0043103C" w:rsidP="006D1201">
      <w:pPr>
        <w:spacing w:after="0"/>
        <w:ind w:left="-567"/>
        <w:rPr>
          <w:sz w:val="24"/>
          <w:szCs w:val="24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A365D1" w14:paraId="71B2FF6C" w14:textId="77777777" w:rsidTr="00583112">
        <w:tc>
          <w:tcPr>
            <w:tcW w:w="10349" w:type="dxa"/>
            <w:gridSpan w:val="14"/>
            <w:vAlign w:val="center"/>
          </w:tcPr>
          <w:p w14:paraId="100D84F9" w14:textId="77777777" w:rsidR="00A365D1" w:rsidRPr="00583112" w:rsidRDefault="00583112" w:rsidP="0058311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1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– </w:t>
            </w:r>
            <w:r w:rsidR="00A365D1" w:rsidRPr="00583112">
              <w:rPr>
                <w:rFonts w:ascii="Arial" w:hAnsi="Arial" w:cs="Arial"/>
                <w:b/>
                <w:bCs/>
                <w:sz w:val="24"/>
                <w:szCs w:val="24"/>
              </w:rPr>
              <w:t>CRONOGRAMA DE EXECUÇÃO POR ATIVIDADE</w:t>
            </w:r>
          </w:p>
        </w:tc>
      </w:tr>
      <w:tr w:rsidR="00656124" w14:paraId="45F5B672" w14:textId="77777777" w:rsidTr="00A365D1">
        <w:tc>
          <w:tcPr>
            <w:tcW w:w="2552" w:type="dxa"/>
            <w:vMerge w:val="restart"/>
            <w:vAlign w:val="center"/>
          </w:tcPr>
          <w:p w14:paraId="7AFDD08F" w14:textId="77777777" w:rsidR="00656124" w:rsidRPr="00656124" w:rsidRDefault="00656124" w:rsidP="006561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656124">
              <w:rPr>
                <w:b/>
                <w:bCs/>
                <w:sz w:val="18"/>
                <w:szCs w:val="18"/>
              </w:rPr>
              <w:t>ATIVIDADES</w:t>
            </w:r>
          </w:p>
        </w:tc>
        <w:tc>
          <w:tcPr>
            <w:tcW w:w="6946" w:type="dxa"/>
            <w:gridSpan w:val="12"/>
          </w:tcPr>
          <w:p w14:paraId="763707BD" w14:textId="77777777" w:rsidR="00656124" w:rsidRPr="00656124" w:rsidRDefault="00656124" w:rsidP="00656124">
            <w:pPr>
              <w:jc w:val="center"/>
              <w:rPr>
                <w:b/>
                <w:sz w:val="18"/>
                <w:szCs w:val="18"/>
              </w:rPr>
            </w:pPr>
            <w:r w:rsidRPr="00656124">
              <w:rPr>
                <w:b/>
                <w:sz w:val="18"/>
                <w:szCs w:val="18"/>
              </w:rPr>
              <w:t>MESES</w:t>
            </w:r>
          </w:p>
        </w:tc>
        <w:tc>
          <w:tcPr>
            <w:tcW w:w="851" w:type="dxa"/>
          </w:tcPr>
          <w:p w14:paraId="3830DF5D" w14:textId="77777777" w:rsidR="00656124" w:rsidRPr="00656124" w:rsidRDefault="00656124" w:rsidP="00656124">
            <w:pPr>
              <w:rPr>
                <w:b/>
                <w:sz w:val="18"/>
                <w:szCs w:val="18"/>
              </w:rPr>
            </w:pPr>
            <w:r w:rsidRPr="00656124">
              <w:rPr>
                <w:b/>
                <w:sz w:val="18"/>
                <w:szCs w:val="18"/>
              </w:rPr>
              <w:t>TOTAL</w:t>
            </w:r>
          </w:p>
        </w:tc>
      </w:tr>
      <w:tr w:rsidR="00656124" w14:paraId="7A95A463" w14:textId="77777777" w:rsidTr="00A365D1">
        <w:tc>
          <w:tcPr>
            <w:tcW w:w="2552" w:type="dxa"/>
            <w:vMerge/>
          </w:tcPr>
          <w:p w14:paraId="7E650E13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D9E6DE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37A7EC9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D5E97F8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0F8F2B8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984265B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DC03CAA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2E403CC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072923C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660DBA4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CD7063C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016F59B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BD8EB90" w14:textId="77777777" w:rsidR="00656124" w:rsidRDefault="00A365D1" w:rsidP="0065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3BD1CC41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656124" w14:paraId="69AB3590" w14:textId="77777777" w:rsidTr="00A365D1">
        <w:tc>
          <w:tcPr>
            <w:tcW w:w="2552" w:type="dxa"/>
          </w:tcPr>
          <w:p w14:paraId="59D074CE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1DF301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0043FA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3CCD20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960F7A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DCA6C4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F6992D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5F2360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DCCD0D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B347E2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D992FA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E84D8C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F3CDB2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271DB4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29580D" w14:paraId="767FFB39" w14:textId="77777777" w:rsidTr="00A365D1">
        <w:tc>
          <w:tcPr>
            <w:tcW w:w="2552" w:type="dxa"/>
          </w:tcPr>
          <w:p w14:paraId="6832D7D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8F169F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63781F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043D78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B6DB5E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0A768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71B033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814CE0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6EF7A0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1EB58E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27C8F3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54ED3D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1E2AA1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564ACA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29580D" w14:paraId="6638F1FD" w14:textId="77777777" w:rsidTr="00A365D1">
        <w:tc>
          <w:tcPr>
            <w:tcW w:w="2552" w:type="dxa"/>
          </w:tcPr>
          <w:p w14:paraId="26D5C3BA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C2808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C9793C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3CC3A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2A6A68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140ECFA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CFFA73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C8007E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C7BF3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FF4180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809EE4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5C976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29069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EE7CDC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29580D" w14:paraId="31D1B593" w14:textId="77777777" w:rsidTr="00A365D1">
        <w:tc>
          <w:tcPr>
            <w:tcW w:w="2552" w:type="dxa"/>
          </w:tcPr>
          <w:p w14:paraId="31A87098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F4507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BF7F28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7DF58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41074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C0C9FE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11ECA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B0217A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010D40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66387A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916D46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19DECF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8596DF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F9C39A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29580D" w14:paraId="26626055" w14:textId="77777777" w:rsidTr="00A365D1">
        <w:tc>
          <w:tcPr>
            <w:tcW w:w="2552" w:type="dxa"/>
          </w:tcPr>
          <w:p w14:paraId="552F9EF2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F17BE3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2A825E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D80DE4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99B114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2B308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F13981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37E5E0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7A9E4F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183808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2A642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50C617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CC5ADE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C6A985" w14:textId="77777777" w:rsidR="0029580D" w:rsidRDefault="0029580D" w:rsidP="00656124">
            <w:pPr>
              <w:rPr>
                <w:sz w:val="24"/>
                <w:szCs w:val="24"/>
              </w:rPr>
            </w:pPr>
          </w:p>
        </w:tc>
      </w:tr>
      <w:tr w:rsidR="00656124" w14:paraId="59429011" w14:textId="77777777" w:rsidTr="00A365D1">
        <w:tc>
          <w:tcPr>
            <w:tcW w:w="2552" w:type="dxa"/>
          </w:tcPr>
          <w:p w14:paraId="27167106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FACC59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7E2BA8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5D7DC9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AF52E0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0B2075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E9147B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C35C6C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BD5561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814DC7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91C43B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21C580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A2B6EF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50DD32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656124" w14:paraId="5FD6D696" w14:textId="77777777" w:rsidTr="00A365D1">
        <w:tc>
          <w:tcPr>
            <w:tcW w:w="2552" w:type="dxa"/>
          </w:tcPr>
          <w:p w14:paraId="699DD243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98385E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B75ACB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23061F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AEAE27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5BCE4E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0672C3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6D4FF2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A0DE18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74F6C4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2B91F3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8ADB76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1222F1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D37907" w14:textId="77777777" w:rsidR="00656124" w:rsidRDefault="00656124" w:rsidP="00656124">
            <w:pPr>
              <w:rPr>
                <w:sz w:val="24"/>
                <w:szCs w:val="24"/>
              </w:rPr>
            </w:pPr>
          </w:p>
        </w:tc>
      </w:tr>
      <w:tr w:rsidR="00656124" w14:paraId="78310956" w14:textId="77777777" w:rsidTr="00A365D1">
        <w:tc>
          <w:tcPr>
            <w:tcW w:w="2552" w:type="dxa"/>
          </w:tcPr>
          <w:p w14:paraId="4FF3188D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  <w:r w:rsidRPr="0065612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14:paraId="3C01ADD1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6078A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0C0016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6C4CB8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6C80B14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5DEF1C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ACDC7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52581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9CBA61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6E006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ED1648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7C824D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9F9C04" w14:textId="77777777" w:rsidR="00656124" w:rsidRPr="00656124" w:rsidRDefault="00656124" w:rsidP="00656124">
            <w:pPr>
              <w:rPr>
                <w:b/>
                <w:sz w:val="24"/>
                <w:szCs w:val="24"/>
              </w:rPr>
            </w:pPr>
          </w:p>
        </w:tc>
      </w:tr>
    </w:tbl>
    <w:p w14:paraId="0C4017D0" w14:textId="77777777" w:rsidR="00721F13" w:rsidRDefault="00721F13" w:rsidP="008F2B0D">
      <w:pPr>
        <w:pStyle w:val="Default"/>
        <w:ind w:left="-567"/>
        <w:rPr>
          <w:b/>
          <w:bCs/>
        </w:rPr>
      </w:pPr>
    </w:p>
    <w:sectPr w:rsidR="00721F13" w:rsidSect="008F2B0D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866F7" w14:textId="77777777" w:rsidR="00A74568" w:rsidRPr="00B511E9" w:rsidRDefault="00A74568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4F5AC40F" w14:textId="77777777" w:rsidR="00A74568" w:rsidRPr="00B511E9" w:rsidRDefault="00A74568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A554" w14:textId="77777777" w:rsidR="00A74568" w:rsidRPr="00B511E9" w:rsidRDefault="00A74568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05E1FF80" w14:textId="77777777" w:rsidR="00A74568" w:rsidRPr="00B511E9" w:rsidRDefault="00A74568" w:rsidP="00B511E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64"/>
    <w:rsid w:val="0000208A"/>
    <w:rsid w:val="00047DEE"/>
    <w:rsid w:val="0005684E"/>
    <w:rsid w:val="000C73EC"/>
    <w:rsid w:val="000F2064"/>
    <w:rsid w:val="00132AC5"/>
    <w:rsid w:val="001C2EA1"/>
    <w:rsid w:val="00247D65"/>
    <w:rsid w:val="0029580D"/>
    <w:rsid w:val="002B2D48"/>
    <w:rsid w:val="0034356A"/>
    <w:rsid w:val="0038319F"/>
    <w:rsid w:val="00394064"/>
    <w:rsid w:val="003A3AB0"/>
    <w:rsid w:val="0043103C"/>
    <w:rsid w:val="004353C0"/>
    <w:rsid w:val="00437EB8"/>
    <w:rsid w:val="004F424E"/>
    <w:rsid w:val="00563033"/>
    <w:rsid w:val="00583112"/>
    <w:rsid w:val="0058670F"/>
    <w:rsid w:val="005E7FFA"/>
    <w:rsid w:val="00656124"/>
    <w:rsid w:val="006843B4"/>
    <w:rsid w:val="006D1201"/>
    <w:rsid w:val="00706CCB"/>
    <w:rsid w:val="007159A8"/>
    <w:rsid w:val="00721F13"/>
    <w:rsid w:val="00722A72"/>
    <w:rsid w:val="0073708E"/>
    <w:rsid w:val="00781D59"/>
    <w:rsid w:val="00833020"/>
    <w:rsid w:val="0084369A"/>
    <w:rsid w:val="0084456E"/>
    <w:rsid w:val="00850CF5"/>
    <w:rsid w:val="00866E84"/>
    <w:rsid w:val="00876955"/>
    <w:rsid w:val="008C3D9C"/>
    <w:rsid w:val="008E2431"/>
    <w:rsid w:val="008F2847"/>
    <w:rsid w:val="008F2B0D"/>
    <w:rsid w:val="008F4565"/>
    <w:rsid w:val="00901280"/>
    <w:rsid w:val="00955716"/>
    <w:rsid w:val="00990020"/>
    <w:rsid w:val="009A777C"/>
    <w:rsid w:val="00A24E11"/>
    <w:rsid w:val="00A365D1"/>
    <w:rsid w:val="00A74568"/>
    <w:rsid w:val="00AD521C"/>
    <w:rsid w:val="00B511E9"/>
    <w:rsid w:val="00BE7D88"/>
    <w:rsid w:val="00C26AB8"/>
    <w:rsid w:val="00C40928"/>
    <w:rsid w:val="00C555CD"/>
    <w:rsid w:val="00C649D6"/>
    <w:rsid w:val="00C82D49"/>
    <w:rsid w:val="00CB116F"/>
    <w:rsid w:val="00CB316F"/>
    <w:rsid w:val="00CB5614"/>
    <w:rsid w:val="00D775F4"/>
    <w:rsid w:val="00E062CA"/>
    <w:rsid w:val="00E8241C"/>
    <w:rsid w:val="00EB2F41"/>
    <w:rsid w:val="00ED0D15"/>
    <w:rsid w:val="00F930E9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8573"/>
  <w15:docId w15:val="{DD76446A-773E-422A-BA50-F3CD46F6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2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F2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51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11E9"/>
  </w:style>
  <w:style w:type="paragraph" w:styleId="Rodap">
    <w:name w:val="footer"/>
    <w:basedOn w:val="Normal"/>
    <w:link w:val="RodapChar"/>
    <w:uiPriority w:val="99"/>
    <w:semiHidden/>
    <w:unhideWhenUsed/>
    <w:rsid w:val="00B51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americo.martins</dc:creator>
  <cp:lastModifiedBy>Edna CMDCA Tosta</cp:lastModifiedBy>
  <cp:revision>2</cp:revision>
  <cp:lastPrinted>2018-07-09T11:43:00Z</cp:lastPrinted>
  <dcterms:created xsi:type="dcterms:W3CDTF">2023-01-17T19:33:00Z</dcterms:created>
  <dcterms:modified xsi:type="dcterms:W3CDTF">2023-01-17T19:33:00Z</dcterms:modified>
</cp:coreProperties>
</file>